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993" w:tblpY="420"/>
        <w:tblW w:w="10490" w:type="dxa"/>
        <w:tblLayout w:type="fixed"/>
        <w:tblLook w:val="04A0" w:firstRow="1" w:lastRow="0" w:firstColumn="1" w:lastColumn="0" w:noHBand="0" w:noVBand="1"/>
      </w:tblPr>
      <w:tblGrid>
        <w:gridCol w:w="401"/>
        <w:gridCol w:w="7821"/>
        <w:gridCol w:w="2268"/>
      </w:tblGrid>
      <w:tr w:rsidR="00545B76" w:rsidRPr="00545B76" w:rsidTr="00A14878"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694" w:rsidRDefault="00640694" w:rsidP="002E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10D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  <w:p w:rsidR="00545B76" w:rsidRPr="00640694" w:rsidRDefault="00545B76" w:rsidP="00593EDF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792220" w:rsidRPr="00545B76" w:rsidTr="00A14878">
        <w:tc>
          <w:tcPr>
            <w:tcW w:w="401" w:type="dxa"/>
          </w:tcPr>
          <w:p w:rsidR="00792220" w:rsidRPr="00545B76" w:rsidRDefault="00792220" w:rsidP="00792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089" w:type="dxa"/>
            <w:gridSpan w:val="2"/>
          </w:tcPr>
          <w:p w:rsidR="00ED5920" w:rsidRDefault="00B606FD" w:rsidP="00ED5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«Всеволожский муниципальный район» Ленинградской области </w:t>
            </w:r>
          </w:p>
          <w:p w:rsidR="00ED5920" w:rsidRPr="00E8110D" w:rsidRDefault="00792220" w:rsidP="00ED5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792220" w:rsidRPr="00545B76" w:rsidTr="00A14878">
        <w:tc>
          <w:tcPr>
            <w:tcW w:w="401" w:type="dxa"/>
          </w:tcPr>
          <w:p w:rsidR="00792220" w:rsidRDefault="00792220" w:rsidP="00792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089" w:type="dxa"/>
            <w:gridSpan w:val="2"/>
          </w:tcPr>
          <w:p w:rsidR="00132777" w:rsidRDefault="0041108E" w:rsidP="00B60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водопроводных сетей («Водовод Ладожский ф 800-1200 сталь» кадастровый номер 47:07:0000000:4770) и их неотъемлемых технологических частей объекта местного значения - ВОС г. Всеволожск, необходимых для организации водоснабжения населения</w:t>
            </w:r>
            <w:r w:rsidR="0013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1108E" w:rsidRDefault="00B606FD" w:rsidP="00132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6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инженерных изысканий для строительства и реконструкции водопроводных сетей и их неотъемлемых технологических частей объекта: «Система центрального водоснабжения «Ладожский водовод» по адресу: Ленинградская обла</w:t>
            </w:r>
            <w:bookmarkStart w:id="0" w:name="_GoBack"/>
            <w:bookmarkEnd w:id="0"/>
            <w:r w:rsidRPr="00B6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 Всеволожский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B6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  <w:p w:rsidR="00ED5920" w:rsidRPr="00E8110D" w:rsidRDefault="00ED5920" w:rsidP="00132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792220" w:rsidRPr="00AF0AC9" w:rsidTr="004E61DD">
        <w:tc>
          <w:tcPr>
            <w:tcW w:w="401" w:type="dxa"/>
            <w:vMerge w:val="restart"/>
          </w:tcPr>
          <w:p w:rsidR="00792220" w:rsidRPr="00467A99" w:rsidRDefault="00792220" w:rsidP="00792220">
            <w:pPr>
              <w:rPr>
                <w:sz w:val="18"/>
                <w:szCs w:val="18"/>
              </w:rPr>
            </w:pPr>
            <w:r w:rsidRPr="00467A99">
              <w:rPr>
                <w:sz w:val="18"/>
                <w:szCs w:val="18"/>
              </w:rPr>
              <w:t>3</w:t>
            </w:r>
          </w:p>
        </w:tc>
        <w:tc>
          <w:tcPr>
            <w:tcW w:w="7821" w:type="dxa"/>
            <w:vAlign w:val="center"/>
          </w:tcPr>
          <w:p w:rsidR="00792220" w:rsidRPr="00E8110D" w:rsidRDefault="00792220" w:rsidP="0079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или иное описание местоположения земельного участка (участков), в отношении которого испрашивается публичный сервитут </w:t>
            </w:r>
          </w:p>
        </w:tc>
        <w:tc>
          <w:tcPr>
            <w:tcW w:w="2268" w:type="dxa"/>
            <w:vAlign w:val="center"/>
          </w:tcPr>
          <w:p w:rsidR="00792220" w:rsidRPr="00E8110D" w:rsidRDefault="00792220" w:rsidP="00792220">
            <w:pPr>
              <w:ind w:left="-88"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E8110D" w:rsidRDefault="00132777" w:rsidP="00132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3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Всеволожское</w:t>
            </w:r>
            <w:proofErr w:type="spellEnd"/>
            <w:r w:rsidRPr="0013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город Всеволожск, Дорога Жизни, уч.№13</w:t>
            </w:r>
          </w:p>
        </w:tc>
        <w:tc>
          <w:tcPr>
            <w:tcW w:w="2268" w:type="dxa"/>
            <w:vAlign w:val="center"/>
          </w:tcPr>
          <w:p w:rsidR="00AF0AC9" w:rsidRPr="00E8110D" w:rsidRDefault="00132777" w:rsidP="00132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47:07:1301156:2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E8110D" w:rsidRDefault="00132777" w:rsidP="00132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3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Всеволожское</w:t>
            </w:r>
            <w:proofErr w:type="spellEnd"/>
            <w:r w:rsidRPr="0013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г. Всеволожск, ш. Дорога Жизни</w:t>
            </w:r>
          </w:p>
        </w:tc>
        <w:tc>
          <w:tcPr>
            <w:tcW w:w="2268" w:type="dxa"/>
            <w:vAlign w:val="center"/>
          </w:tcPr>
          <w:p w:rsidR="00AF0AC9" w:rsidRPr="00E8110D" w:rsidRDefault="00132777" w:rsidP="00132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47:07:1301155:99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E8110D" w:rsidRDefault="00132777" w:rsidP="00132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г. Всеволожск, 10 км шоссе Дорога Жизни</w:t>
            </w:r>
          </w:p>
        </w:tc>
        <w:tc>
          <w:tcPr>
            <w:tcW w:w="2268" w:type="dxa"/>
            <w:vAlign w:val="center"/>
          </w:tcPr>
          <w:p w:rsidR="00AF0AC9" w:rsidRPr="00E8110D" w:rsidRDefault="00132777" w:rsidP="00132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47:07:1301087:59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E8110D" w:rsidRDefault="00132777" w:rsidP="00132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г. Всеволожск</w:t>
            </w:r>
          </w:p>
        </w:tc>
        <w:tc>
          <w:tcPr>
            <w:tcW w:w="2268" w:type="dxa"/>
            <w:vAlign w:val="center"/>
          </w:tcPr>
          <w:p w:rsidR="00AF0AC9" w:rsidRPr="00E8110D" w:rsidRDefault="00132777" w:rsidP="00132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47:07:1301087:69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E8110D" w:rsidRDefault="00132777" w:rsidP="00132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13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Всеволожское</w:t>
            </w:r>
            <w:proofErr w:type="spellEnd"/>
            <w:r w:rsidRPr="0013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г. Всеволожск</w:t>
            </w:r>
          </w:p>
        </w:tc>
        <w:tc>
          <w:tcPr>
            <w:tcW w:w="2268" w:type="dxa"/>
            <w:vAlign w:val="center"/>
          </w:tcPr>
          <w:p w:rsidR="00AF0AC9" w:rsidRPr="00E8110D" w:rsidRDefault="00132777" w:rsidP="00132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47:07:1301087:62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E8110D" w:rsidRDefault="00132777" w:rsidP="00132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город Всеволожск, ул. Нагорная, 72</w:t>
            </w:r>
          </w:p>
        </w:tc>
        <w:tc>
          <w:tcPr>
            <w:tcW w:w="2268" w:type="dxa"/>
            <w:vAlign w:val="center"/>
          </w:tcPr>
          <w:p w:rsidR="00AF0AC9" w:rsidRPr="00E8110D" w:rsidRDefault="00132777" w:rsidP="00132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47:07:1301085:18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8F67D7" w:rsidRDefault="008F67D7" w:rsidP="00132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в составе ЕЗП</w:t>
            </w:r>
          </w:p>
        </w:tc>
        <w:tc>
          <w:tcPr>
            <w:tcW w:w="2268" w:type="dxa"/>
            <w:vAlign w:val="center"/>
          </w:tcPr>
          <w:p w:rsidR="00AF0AC9" w:rsidRPr="008F67D7" w:rsidRDefault="00132777" w:rsidP="00132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47:07:1301085:24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8F67D7" w:rsidRDefault="00132777" w:rsidP="008F6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8F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Всеволожское</w:t>
            </w:r>
            <w:proofErr w:type="spellEnd"/>
            <w:r w:rsidRPr="008F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г. Всеволожск, ул. Дорожная</w:t>
            </w:r>
          </w:p>
        </w:tc>
        <w:tc>
          <w:tcPr>
            <w:tcW w:w="2268" w:type="dxa"/>
            <w:vAlign w:val="center"/>
          </w:tcPr>
          <w:p w:rsidR="00AF0AC9" w:rsidRPr="00E8110D" w:rsidRDefault="00132777" w:rsidP="008F6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47:07:0000000:93392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E8110D" w:rsidRDefault="003D7AC7" w:rsidP="00132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132777" w:rsidRPr="001327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Ленинградская область, Всеволожский р-н</w:t>
              </w:r>
            </w:hyperlink>
          </w:p>
        </w:tc>
        <w:tc>
          <w:tcPr>
            <w:tcW w:w="2268" w:type="dxa"/>
            <w:vAlign w:val="center"/>
          </w:tcPr>
          <w:p w:rsidR="00AF0AC9" w:rsidRPr="00E8110D" w:rsidRDefault="00132777" w:rsidP="00132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47:07:0957004:4029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335C5B" w:rsidRDefault="008F67D7" w:rsidP="0033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р-н. Всеволожский</w:t>
            </w:r>
          </w:p>
        </w:tc>
        <w:tc>
          <w:tcPr>
            <w:tcW w:w="2268" w:type="dxa"/>
            <w:vAlign w:val="center"/>
          </w:tcPr>
          <w:p w:rsidR="008F67D7" w:rsidRPr="00E8110D" w:rsidRDefault="008F67D7" w:rsidP="0033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47:07:0957004:4030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335C5B" w:rsidRDefault="008E6768" w:rsidP="0033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3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Всеволожское</w:t>
            </w:r>
            <w:proofErr w:type="spellEnd"/>
            <w:r w:rsidRPr="003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г. Всеволожск, ул. Дорожная </w:t>
            </w:r>
          </w:p>
        </w:tc>
        <w:tc>
          <w:tcPr>
            <w:tcW w:w="2268" w:type="dxa"/>
            <w:vAlign w:val="center"/>
          </w:tcPr>
          <w:p w:rsidR="00AF0AC9" w:rsidRPr="00335C5B" w:rsidRDefault="008E6768" w:rsidP="0033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47:07:1301195:2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335C5B" w:rsidRDefault="008E6768" w:rsidP="0033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г. Всеволожск </w:t>
            </w:r>
          </w:p>
        </w:tc>
        <w:tc>
          <w:tcPr>
            <w:tcW w:w="2268" w:type="dxa"/>
            <w:vAlign w:val="center"/>
          </w:tcPr>
          <w:p w:rsidR="00AF0AC9" w:rsidRPr="00335C5B" w:rsidRDefault="008E6768" w:rsidP="0033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47:07:1301081:1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E8110D" w:rsidRDefault="008E6768" w:rsidP="008E6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8E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Всеволожское</w:t>
            </w:r>
            <w:proofErr w:type="spellEnd"/>
            <w:r w:rsidRPr="008E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г. Всеволожск</w:t>
            </w:r>
          </w:p>
        </w:tc>
        <w:tc>
          <w:tcPr>
            <w:tcW w:w="2268" w:type="dxa"/>
            <w:vAlign w:val="center"/>
          </w:tcPr>
          <w:p w:rsidR="00AF0AC9" w:rsidRPr="00E8110D" w:rsidRDefault="008E6768" w:rsidP="008E6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47:07:1301198:169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E8110D" w:rsidRDefault="008E6768" w:rsidP="008E6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8E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Всеволожское</w:t>
            </w:r>
            <w:proofErr w:type="spellEnd"/>
            <w:r w:rsidRPr="008E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г. Всеволожск</w:t>
            </w:r>
          </w:p>
        </w:tc>
        <w:tc>
          <w:tcPr>
            <w:tcW w:w="2268" w:type="dxa"/>
            <w:vAlign w:val="center"/>
          </w:tcPr>
          <w:p w:rsidR="00AF0AC9" w:rsidRPr="00E8110D" w:rsidRDefault="008E6768" w:rsidP="008E6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47:07:1301198:170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E8110D" w:rsidRDefault="008E6768" w:rsidP="008E6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8E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Всеволожское</w:t>
            </w:r>
            <w:proofErr w:type="spellEnd"/>
            <w:r w:rsidRPr="008E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г. Всеволожск</w:t>
            </w:r>
          </w:p>
        </w:tc>
        <w:tc>
          <w:tcPr>
            <w:tcW w:w="2268" w:type="dxa"/>
            <w:vAlign w:val="center"/>
          </w:tcPr>
          <w:p w:rsidR="00AF0AC9" w:rsidRPr="00E8110D" w:rsidRDefault="008E6768" w:rsidP="008E6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47:07:1301198:171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E8110D" w:rsidRDefault="008E6768" w:rsidP="008E6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</w:t>
            </w:r>
            <w:proofErr w:type="spellStart"/>
            <w:r w:rsidRPr="008E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Всеволожское</w:t>
            </w:r>
            <w:proofErr w:type="spellEnd"/>
            <w:r w:rsidRPr="008E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г. Всеволожск</w:t>
            </w:r>
          </w:p>
        </w:tc>
        <w:tc>
          <w:tcPr>
            <w:tcW w:w="2268" w:type="dxa"/>
            <w:vAlign w:val="center"/>
          </w:tcPr>
          <w:p w:rsidR="00AF0AC9" w:rsidRPr="00E8110D" w:rsidRDefault="008E6768" w:rsidP="008E6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47:07:0000000:94055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8F67D7" w:rsidRDefault="008E6768" w:rsidP="008F6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8F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Всеволожское</w:t>
            </w:r>
            <w:proofErr w:type="spellEnd"/>
            <w:r w:rsidRPr="008F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г. Всеволожск, ул. </w:t>
            </w:r>
            <w:proofErr w:type="spellStart"/>
            <w:r w:rsidRPr="008F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Новоладожская</w:t>
            </w:r>
            <w:proofErr w:type="spellEnd"/>
          </w:p>
        </w:tc>
        <w:tc>
          <w:tcPr>
            <w:tcW w:w="2268" w:type="dxa"/>
            <w:vAlign w:val="center"/>
          </w:tcPr>
          <w:p w:rsidR="00AF0AC9" w:rsidRPr="00E8110D" w:rsidRDefault="008E6768" w:rsidP="008F6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47:07:0000000:93564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EB1EB4" w:rsidRDefault="00593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п. Романовка, квартал "Антоновка", ул. Персиковая, уч. № 4</w:t>
            </w:r>
          </w:p>
        </w:tc>
        <w:tc>
          <w:tcPr>
            <w:tcW w:w="2268" w:type="dxa"/>
            <w:vAlign w:val="center"/>
          </w:tcPr>
          <w:p w:rsidR="00AF0AC9" w:rsidRPr="00EB1EB4" w:rsidRDefault="00593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47:07:0957004:16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EB1EB4" w:rsidRDefault="00593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земли АОЗТ "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уч. 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Прищегловский</w:t>
            </w:r>
            <w:proofErr w:type="spellEnd"/>
          </w:p>
        </w:tc>
        <w:tc>
          <w:tcPr>
            <w:tcW w:w="2268" w:type="dxa"/>
            <w:vAlign w:val="center"/>
          </w:tcPr>
          <w:p w:rsidR="00AF0AC9" w:rsidRPr="00EB1EB4" w:rsidRDefault="00593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47:07:0957004:459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EB1EB4" w:rsidRDefault="00593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земли АОЗТ "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уч. 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Прищегловский</w:t>
            </w:r>
            <w:proofErr w:type="spellEnd"/>
          </w:p>
        </w:tc>
        <w:tc>
          <w:tcPr>
            <w:tcW w:w="2268" w:type="dxa"/>
            <w:vAlign w:val="center"/>
          </w:tcPr>
          <w:p w:rsidR="00AF0AC9" w:rsidRPr="00EB1EB4" w:rsidRDefault="00593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47:07:0957004:460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E8110D" w:rsidRDefault="00593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земли АОЗТ "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уч. 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Прищегловский</w:t>
            </w:r>
            <w:proofErr w:type="spellEnd"/>
          </w:p>
        </w:tc>
        <w:tc>
          <w:tcPr>
            <w:tcW w:w="2268" w:type="dxa"/>
            <w:vAlign w:val="center"/>
          </w:tcPr>
          <w:p w:rsidR="00AF0AC9" w:rsidRPr="00E8110D" w:rsidRDefault="00593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47:07:0957004:458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EB1EB4" w:rsidRDefault="00593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хутор 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Ракси</w:t>
            </w:r>
            <w:proofErr w:type="spellEnd"/>
          </w:p>
        </w:tc>
        <w:tc>
          <w:tcPr>
            <w:tcW w:w="2268" w:type="dxa"/>
            <w:vAlign w:val="center"/>
          </w:tcPr>
          <w:p w:rsidR="00AF0AC9" w:rsidRPr="00E8110D" w:rsidRDefault="00593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47:07:0957004:40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</w:tcPr>
          <w:p w:rsidR="00AF0AC9" w:rsidRPr="00EB1EB4" w:rsidRDefault="00593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ЗАО ''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</w:t>
            </w:r>
          </w:p>
        </w:tc>
        <w:tc>
          <w:tcPr>
            <w:tcW w:w="2268" w:type="dxa"/>
            <w:vAlign w:val="center"/>
          </w:tcPr>
          <w:p w:rsidR="00AF0AC9" w:rsidRPr="00E8110D" w:rsidRDefault="00593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47:07:0957004:36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</w:tcPr>
          <w:p w:rsidR="00AF0AC9" w:rsidRPr="00EB1EB4" w:rsidRDefault="00593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ЗАО ''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</w:t>
            </w:r>
          </w:p>
        </w:tc>
        <w:tc>
          <w:tcPr>
            <w:tcW w:w="2268" w:type="dxa"/>
            <w:vAlign w:val="center"/>
          </w:tcPr>
          <w:p w:rsidR="00AF0AC9" w:rsidRPr="00E8110D" w:rsidRDefault="00593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47:07:0957004:80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</w:tcPr>
          <w:p w:rsidR="00AF0AC9" w:rsidRPr="00EB1EB4" w:rsidRDefault="00593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ЗАО ''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</w:t>
            </w:r>
          </w:p>
        </w:tc>
        <w:tc>
          <w:tcPr>
            <w:tcW w:w="2268" w:type="dxa"/>
            <w:vAlign w:val="center"/>
          </w:tcPr>
          <w:p w:rsidR="00AF0AC9" w:rsidRPr="00E8110D" w:rsidRDefault="00593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47:07:0957004:81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</w:tcPr>
          <w:p w:rsidR="00AF0AC9" w:rsidRPr="00EB1EB4" w:rsidRDefault="00593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ЗАО ''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</w:t>
            </w:r>
          </w:p>
        </w:tc>
        <w:tc>
          <w:tcPr>
            <w:tcW w:w="2268" w:type="dxa"/>
            <w:vAlign w:val="center"/>
          </w:tcPr>
          <w:p w:rsidR="00AF0AC9" w:rsidRPr="00E8110D" w:rsidRDefault="00593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47:07:0957004:248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</w:tcPr>
          <w:p w:rsidR="00AF0AC9" w:rsidRPr="00EB1EB4" w:rsidRDefault="00593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ЗАО "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vAlign w:val="center"/>
          </w:tcPr>
          <w:p w:rsidR="00AF0AC9" w:rsidRPr="00E8110D" w:rsidRDefault="00593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47:07:0957004:455</w:t>
            </w:r>
          </w:p>
        </w:tc>
      </w:tr>
      <w:tr w:rsidR="00593EDF" w:rsidRPr="00AF0AC9" w:rsidTr="004E61DD">
        <w:tc>
          <w:tcPr>
            <w:tcW w:w="401" w:type="dxa"/>
            <w:vMerge/>
          </w:tcPr>
          <w:p w:rsidR="00593EDF" w:rsidRPr="00AF0AC9" w:rsidRDefault="00593EDF" w:rsidP="00593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</w:tcPr>
          <w:p w:rsidR="00593EDF" w:rsidRPr="00EB1EB4" w:rsidRDefault="00593EDF" w:rsidP="00593ED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ЗАО "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vAlign w:val="center"/>
          </w:tcPr>
          <w:p w:rsidR="00593EDF" w:rsidRPr="00E8110D" w:rsidRDefault="00593EDF" w:rsidP="00593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47:07:0957004:456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</w:tcPr>
          <w:p w:rsidR="00AF0AC9" w:rsidRPr="00EB1EB4" w:rsidRDefault="00593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</w:t>
            </w:r>
          </w:p>
        </w:tc>
        <w:tc>
          <w:tcPr>
            <w:tcW w:w="2268" w:type="dxa"/>
            <w:vAlign w:val="center"/>
          </w:tcPr>
          <w:p w:rsidR="00AF0AC9" w:rsidRPr="00E8110D" w:rsidRDefault="00593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47:07:0957004:1832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</w:tcPr>
          <w:p w:rsidR="00AF0AC9" w:rsidRPr="00EB1EB4" w:rsidRDefault="00593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</w:t>
            </w:r>
          </w:p>
        </w:tc>
        <w:tc>
          <w:tcPr>
            <w:tcW w:w="2268" w:type="dxa"/>
            <w:vAlign w:val="center"/>
          </w:tcPr>
          <w:p w:rsidR="00AF0AC9" w:rsidRPr="00E8110D" w:rsidRDefault="00593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47:07:0957004:1833</w:t>
            </w:r>
          </w:p>
        </w:tc>
      </w:tr>
      <w:tr w:rsidR="00593EDF" w:rsidRPr="00AF0AC9" w:rsidTr="004E61DD">
        <w:tc>
          <w:tcPr>
            <w:tcW w:w="401" w:type="dxa"/>
            <w:vMerge/>
          </w:tcPr>
          <w:p w:rsidR="00593EDF" w:rsidRPr="00AF0AC9" w:rsidRDefault="00593EDF" w:rsidP="00593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</w:tcPr>
          <w:p w:rsidR="00593EDF" w:rsidRPr="00EB1EB4" w:rsidRDefault="00593EDF" w:rsidP="00593ED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</w:t>
            </w:r>
          </w:p>
        </w:tc>
        <w:tc>
          <w:tcPr>
            <w:tcW w:w="2268" w:type="dxa"/>
            <w:vAlign w:val="center"/>
          </w:tcPr>
          <w:p w:rsidR="00593EDF" w:rsidRPr="00EB1EB4" w:rsidRDefault="00593EDF" w:rsidP="00593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47:07:0957004:1834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</w:tcPr>
          <w:p w:rsidR="00AF0AC9" w:rsidRPr="00EB1EB4" w:rsidRDefault="00593EDF" w:rsidP="00335C5B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ЗАО «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3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12</w:t>
            </w:r>
          </w:p>
        </w:tc>
        <w:tc>
          <w:tcPr>
            <w:tcW w:w="2268" w:type="dxa"/>
            <w:vAlign w:val="center"/>
          </w:tcPr>
          <w:p w:rsidR="00AF0AC9" w:rsidRPr="00EB1EB4" w:rsidRDefault="00593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47:07:0957004:232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</w:tcPr>
          <w:p w:rsidR="00AF0AC9" w:rsidRPr="00EB1EB4" w:rsidRDefault="00593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</w:t>
            </w:r>
          </w:p>
        </w:tc>
        <w:tc>
          <w:tcPr>
            <w:tcW w:w="2268" w:type="dxa"/>
            <w:vAlign w:val="center"/>
          </w:tcPr>
          <w:p w:rsidR="00AF0AC9" w:rsidRPr="00EB1EB4" w:rsidRDefault="00593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47:07:0957004:3562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</w:tcPr>
          <w:p w:rsidR="00AF0AC9" w:rsidRPr="00EB1EB4" w:rsidRDefault="00593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ЗАО ''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'', участок 2</w:t>
            </w:r>
          </w:p>
        </w:tc>
        <w:tc>
          <w:tcPr>
            <w:tcW w:w="2268" w:type="dxa"/>
            <w:vAlign w:val="center"/>
          </w:tcPr>
          <w:p w:rsidR="00AF0AC9" w:rsidRPr="00EB1EB4" w:rsidRDefault="00593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47:07:0957004:194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</w:tcPr>
          <w:p w:rsidR="00AF0AC9" w:rsidRPr="00EB1EB4" w:rsidRDefault="00593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ЗАО ''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'', участок 9</w:t>
            </w:r>
          </w:p>
        </w:tc>
        <w:tc>
          <w:tcPr>
            <w:tcW w:w="2268" w:type="dxa"/>
            <w:vAlign w:val="center"/>
          </w:tcPr>
          <w:p w:rsidR="00AF0AC9" w:rsidRPr="00EB1EB4" w:rsidRDefault="00593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47:07:0957004:197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EB1EB4" w:rsidRDefault="00593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ЗАО ''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'', участок 3</w:t>
            </w:r>
          </w:p>
        </w:tc>
        <w:tc>
          <w:tcPr>
            <w:tcW w:w="2268" w:type="dxa"/>
            <w:vAlign w:val="center"/>
          </w:tcPr>
          <w:p w:rsidR="00AF0AC9" w:rsidRPr="00EB1EB4" w:rsidRDefault="00593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47:07:0957004:195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EB1EB4" w:rsidRDefault="00593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ЗАО ''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'', участок 4</w:t>
            </w:r>
          </w:p>
        </w:tc>
        <w:tc>
          <w:tcPr>
            <w:tcW w:w="2268" w:type="dxa"/>
            <w:vAlign w:val="center"/>
          </w:tcPr>
          <w:p w:rsidR="00AF0AC9" w:rsidRPr="00EB1EB4" w:rsidRDefault="00593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47:07:0957004:196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EB1EB4" w:rsidRDefault="00593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Всеволожское</w:t>
            </w:r>
            <w:proofErr w:type="spellEnd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город Всеволожск, улица Рябиновая роща, участок 4</w:t>
            </w:r>
          </w:p>
        </w:tc>
        <w:tc>
          <w:tcPr>
            <w:tcW w:w="2268" w:type="dxa"/>
            <w:vAlign w:val="center"/>
          </w:tcPr>
          <w:p w:rsidR="00AF0AC9" w:rsidRPr="00EB1EB4" w:rsidRDefault="00593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47:07:0957004:245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EB1EB4" w:rsidRDefault="00593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ЗАО ''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'', участок 10</w:t>
            </w:r>
          </w:p>
        </w:tc>
        <w:tc>
          <w:tcPr>
            <w:tcW w:w="2268" w:type="dxa"/>
            <w:vAlign w:val="center"/>
          </w:tcPr>
          <w:p w:rsidR="00AF0AC9" w:rsidRPr="00EB1EB4" w:rsidRDefault="00593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47:07:0957004:203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EB1EB4" w:rsidRDefault="00593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ЗАО ''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'', участок 17</w:t>
            </w:r>
          </w:p>
        </w:tc>
        <w:tc>
          <w:tcPr>
            <w:tcW w:w="2268" w:type="dxa"/>
            <w:vAlign w:val="center"/>
          </w:tcPr>
          <w:p w:rsidR="00AF0AC9" w:rsidRPr="00EB1EB4" w:rsidRDefault="00593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47:07:0957004:204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EB1EB4" w:rsidRDefault="00593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ЗАО ''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'', уч.№ 7</w:t>
            </w:r>
          </w:p>
        </w:tc>
        <w:tc>
          <w:tcPr>
            <w:tcW w:w="2268" w:type="dxa"/>
            <w:vAlign w:val="center"/>
          </w:tcPr>
          <w:p w:rsidR="00AF0AC9" w:rsidRPr="00EB1EB4" w:rsidRDefault="00593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47:07:0957004:222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EB1EB4" w:rsidRDefault="00593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ЗАО ''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'', участок 5</w:t>
            </w:r>
          </w:p>
        </w:tc>
        <w:tc>
          <w:tcPr>
            <w:tcW w:w="2268" w:type="dxa"/>
            <w:vAlign w:val="center"/>
          </w:tcPr>
          <w:p w:rsidR="00AF0AC9" w:rsidRPr="00EB1EB4" w:rsidRDefault="00593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47:07:0957004:198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EB1EB4" w:rsidRDefault="00593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2268" w:type="dxa"/>
            <w:vAlign w:val="center"/>
          </w:tcPr>
          <w:p w:rsidR="00AF0AC9" w:rsidRPr="00EB1EB4" w:rsidRDefault="00593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47:07:0957004:1112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EB1EB4" w:rsidRDefault="00593EDF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массив </w:t>
            </w:r>
            <w:proofErr w:type="spellStart"/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Прищегловский</w:t>
            </w:r>
            <w:proofErr w:type="spellEnd"/>
          </w:p>
        </w:tc>
        <w:tc>
          <w:tcPr>
            <w:tcW w:w="2268" w:type="dxa"/>
            <w:vAlign w:val="center"/>
          </w:tcPr>
          <w:p w:rsidR="00AF0AC9" w:rsidRPr="00EB1EB4" w:rsidRDefault="00593EDF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47:07:0957004:72</w:t>
            </w:r>
          </w:p>
        </w:tc>
      </w:tr>
      <w:tr w:rsidR="00AF0AC9" w:rsidRPr="00AF0AC9" w:rsidTr="004E61DD">
        <w:trPr>
          <w:trHeight w:val="70"/>
        </w:trPr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4E61DD" w:rsidRDefault="00EB1EB4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участок ''Центральное отделение''</w:t>
            </w:r>
          </w:p>
        </w:tc>
        <w:tc>
          <w:tcPr>
            <w:tcW w:w="2268" w:type="dxa"/>
            <w:vAlign w:val="center"/>
          </w:tcPr>
          <w:p w:rsidR="00AF0AC9" w:rsidRPr="004E61DD" w:rsidRDefault="00EB1EB4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47:07:0953001:15</w:t>
            </w:r>
          </w:p>
        </w:tc>
      </w:tr>
      <w:tr w:rsidR="00EB1EB4" w:rsidRPr="00AF0AC9" w:rsidTr="004E61DD">
        <w:tc>
          <w:tcPr>
            <w:tcW w:w="401" w:type="dxa"/>
            <w:vMerge/>
          </w:tcPr>
          <w:p w:rsidR="00EB1EB4" w:rsidRPr="00AF0AC9" w:rsidRDefault="00EB1EB4" w:rsidP="00EB1E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EB1EB4" w:rsidRPr="004E61DD" w:rsidRDefault="00EB1EB4" w:rsidP="00EB1EB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участок ''Центральное отделение''</w:t>
            </w:r>
          </w:p>
        </w:tc>
        <w:tc>
          <w:tcPr>
            <w:tcW w:w="2268" w:type="dxa"/>
            <w:vAlign w:val="center"/>
          </w:tcPr>
          <w:p w:rsidR="00EB1EB4" w:rsidRPr="004E61DD" w:rsidRDefault="00EB1EB4" w:rsidP="00EB1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47:07:0953001:14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4E61DD" w:rsidRDefault="00EB1EB4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р-н Всеволожский, п Романовка</w:t>
            </w:r>
          </w:p>
        </w:tc>
        <w:tc>
          <w:tcPr>
            <w:tcW w:w="2268" w:type="dxa"/>
            <w:vAlign w:val="center"/>
          </w:tcPr>
          <w:p w:rsidR="00AF0AC9" w:rsidRPr="004E61DD" w:rsidRDefault="00EB1EB4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47:07:0957004:2627</w:t>
            </w:r>
          </w:p>
        </w:tc>
      </w:tr>
      <w:tr w:rsidR="00AF0AC9" w:rsidRPr="00AF0AC9" w:rsidTr="004E61DD">
        <w:tc>
          <w:tcPr>
            <w:tcW w:w="401" w:type="dxa"/>
            <w:vMerge/>
          </w:tcPr>
          <w:p w:rsidR="00AF0AC9" w:rsidRPr="00AF0AC9" w:rsidRDefault="00AF0AC9" w:rsidP="00AF0A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0AC9" w:rsidRPr="004E61DD" w:rsidRDefault="001C503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р-н Всеволожский, п Романовка</w:t>
            </w:r>
          </w:p>
        </w:tc>
        <w:tc>
          <w:tcPr>
            <w:tcW w:w="2268" w:type="dxa"/>
            <w:vAlign w:val="center"/>
          </w:tcPr>
          <w:p w:rsidR="00AF0AC9" w:rsidRPr="004E61DD" w:rsidRDefault="001C503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47:07:0957004:2597</w:t>
            </w:r>
          </w:p>
        </w:tc>
      </w:tr>
      <w:tr w:rsidR="00B74EDF" w:rsidRPr="00AF0AC9" w:rsidTr="004E61DD">
        <w:tc>
          <w:tcPr>
            <w:tcW w:w="401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B74EDF" w:rsidRPr="004E61DD" w:rsidRDefault="001C503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земли АОЗТ "</w:t>
            </w:r>
            <w:proofErr w:type="spellStart"/>
            <w:r w:rsidRPr="004E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4E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участок </w:t>
            </w:r>
            <w:proofErr w:type="spellStart"/>
            <w:r w:rsidRPr="004E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Прищегловский</w:t>
            </w:r>
            <w:proofErr w:type="spellEnd"/>
          </w:p>
        </w:tc>
        <w:tc>
          <w:tcPr>
            <w:tcW w:w="2268" w:type="dxa"/>
            <w:vAlign w:val="center"/>
          </w:tcPr>
          <w:p w:rsidR="00B74EDF" w:rsidRPr="004E61DD" w:rsidRDefault="001C503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47:07:0957004:265</w:t>
            </w:r>
          </w:p>
        </w:tc>
      </w:tr>
      <w:tr w:rsidR="001C5039" w:rsidRPr="00AF0AC9" w:rsidTr="004E61DD">
        <w:tc>
          <w:tcPr>
            <w:tcW w:w="401" w:type="dxa"/>
            <w:vMerge/>
          </w:tcPr>
          <w:p w:rsidR="001C5039" w:rsidRPr="00AF0AC9" w:rsidRDefault="001C5039" w:rsidP="001C50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1C5039" w:rsidRPr="004E61DD" w:rsidRDefault="001C5039" w:rsidP="001C5039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р-н Всеволожский, п Романовка</w:t>
            </w:r>
          </w:p>
        </w:tc>
        <w:tc>
          <w:tcPr>
            <w:tcW w:w="2268" w:type="dxa"/>
            <w:vAlign w:val="center"/>
          </w:tcPr>
          <w:p w:rsidR="001C5039" w:rsidRPr="004E61DD" w:rsidRDefault="001C5039" w:rsidP="001C5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47:07:0957004:2598</w:t>
            </w:r>
          </w:p>
        </w:tc>
      </w:tr>
      <w:tr w:rsidR="00B74EDF" w:rsidRPr="00AF0AC9" w:rsidTr="004E61DD">
        <w:tc>
          <w:tcPr>
            <w:tcW w:w="401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B74EDF" w:rsidRPr="004E61DD" w:rsidRDefault="001C503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уч. Центральное отделение</w:t>
            </w:r>
          </w:p>
        </w:tc>
        <w:tc>
          <w:tcPr>
            <w:tcW w:w="2268" w:type="dxa"/>
            <w:vAlign w:val="center"/>
          </w:tcPr>
          <w:p w:rsidR="00B74EDF" w:rsidRPr="004E61DD" w:rsidRDefault="001C503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47:07:0953001:51</w:t>
            </w:r>
          </w:p>
        </w:tc>
      </w:tr>
      <w:tr w:rsidR="00B74EDF" w:rsidRPr="00AF0AC9" w:rsidTr="004E61DD">
        <w:tc>
          <w:tcPr>
            <w:tcW w:w="401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B74EDF" w:rsidRPr="004E61DD" w:rsidRDefault="001C5039" w:rsidP="00593ED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2268" w:type="dxa"/>
            <w:vAlign w:val="center"/>
          </w:tcPr>
          <w:p w:rsidR="00B74EDF" w:rsidRPr="004E61DD" w:rsidRDefault="001C503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47:07:0953001:1</w:t>
            </w:r>
          </w:p>
        </w:tc>
      </w:tr>
      <w:tr w:rsidR="00B74EDF" w:rsidRPr="00AF0AC9" w:rsidTr="004E61DD">
        <w:tc>
          <w:tcPr>
            <w:tcW w:w="401" w:type="dxa"/>
            <w:vMerge/>
          </w:tcPr>
          <w:p w:rsidR="00B74EDF" w:rsidRPr="00AF0AC9" w:rsidRDefault="00B74EDF" w:rsidP="00B74E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B74EDF" w:rsidRPr="00E8110D" w:rsidRDefault="001C5039" w:rsidP="00E8110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ЗАО ''</w:t>
            </w:r>
            <w:proofErr w:type="spellStart"/>
            <w:r w:rsidRPr="001C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1C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</w:t>
            </w:r>
          </w:p>
        </w:tc>
        <w:tc>
          <w:tcPr>
            <w:tcW w:w="2268" w:type="dxa"/>
            <w:vAlign w:val="center"/>
          </w:tcPr>
          <w:p w:rsidR="00B74EDF" w:rsidRPr="00E8110D" w:rsidRDefault="001C5039" w:rsidP="00E81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47:07:0957004:74</w:t>
            </w:r>
          </w:p>
        </w:tc>
      </w:tr>
      <w:tr w:rsidR="001C5039" w:rsidRPr="00AF0AC9" w:rsidTr="004E61DD">
        <w:tc>
          <w:tcPr>
            <w:tcW w:w="401" w:type="dxa"/>
            <w:vMerge/>
          </w:tcPr>
          <w:p w:rsidR="001C5039" w:rsidRPr="00AF0AC9" w:rsidRDefault="001C5039" w:rsidP="001C50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1C5039" w:rsidRPr="00E8110D" w:rsidRDefault="001C5039" w:rsidP="001C5039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ЗАО ''</w:t>
            </w:r>
            <w:proofErr w:type="spellStart"/>
            <w:r w:rsidRPr="001C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1C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</w:t>
            </w:r>
          </w:p>
        </w:tc>
        <w:tc>
          <w:tcPr>
            <w:tcW w:w="2268" w:type="dxa"/>
            <w:vAlign w:val="center"/>
          </w:tcPr>
          <w:p w:rsidR="001C5039" w:rsidRPr="00E8110D" w:rsidRDefault="001C5039" w:rsidP="001C5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47:07:0957004:210</w:t>
            </w:r>
          </w:p>
        </w:tc>
      </w:tr>
      <w:tr w:rsidR="001C5039" w:rsidRPr="00AF0AC9" w:rsidTr="004E61DD">
        <w:tc>
          <w:tcPr>
            <w:tcW w:w="401" w:type="dxa"/>
            <w:vMerge/>
          </w:tcPr>
          <w:p w:rsidR="001C5039" w:rsidRPr="00AF0AC9" w:rsidRDefault="001C5039" w:rsidP="001C50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1C5039" w:rsidRPr="00E8110D" w:rsidRDefault="001C5039" w:rsidP="004E61D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Ленинградская область, Всеволожский муниципальный район, Щегловское сельское поселение, дер. Малая Романовка, ул. Центральная, уч. 1</w:t>
            </w:r>
          </w:p>
        </w:tc>
        <w:tc>
          <w:tcPr>
            <w:tcW w:w="2268" w:type="dxa"/>
            <w:vAlign w:val="center"/>
          </w:tcPr>
          <w:p w:rsidR="001C5039" w:rsidRPr="00335C5B" w:rsidRDefault="001C5039" w:rsidP="001C5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47:07:0957004:3158</w:t>
            </w:r>
          </w:p>
        </w:tc>
      </w:tr>
      <w:tr w:rsidR="001C5039" w:rsidRPr="00AF0AC9" w:rsidTr="004E61DD">
        <w:tc>
          <w:tcPr>
            <w:tcW w:w="401" w:type="dxa"/>
            <w:vMerge/>
          </w:tcPr>
          <w:p w:rsidR="001C5039" w:rsidRPr="00AF0AC9" w:rsidRDefault="001C5039" w:rsidP="001C50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1C5039" w:rsidRPr="00E8110D" w:rsidRDefault="001C5039" w:rsidP="001C5039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ЗАО ''</w:t>
            </w:r>
            <w:proofErr w:type="spellStart"/>
            <w:r w:rsidRPr="001C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1C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</w:t>
            </w:r>
          </w:p>
        </w:tc>
        <w:tc>
          <w:tcPr>
            <w:tcW w:w="2268" w:type="dxa"/>
            <w:vAlign w:val="center"/>
          </w:tcPr>
          <w:p w:rsidR="001C5039" w:rsidRPr="00E8110D" w:rsidRDefault="001C5039" w:rsidP="001C5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47:07:0957004:211</w:t>
            </w:r>
          </w:p>
        </w:tc>
      </w:tr>
      <w:tr w:rsidR="001C5039" w:rsidRPr="00AF0AC9" w:rsidTr="004E61DD">
        <w:tc>
          <w:tcPr>
            <w:tcW w:w="401" w:type="dxa"/>
            <w:vMerge/>
          </w:tcPr>
          <w:p w:rsidR="001C5039" w:rsidRPr="00AF0AC9" w:rsidRDefault="001C5039" w:rsidP="001C50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1C5039" w:rsidRPr="00E8110D" w:rsidRDefault="001C5039" w:rsidP="001C5039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</w:t>
            </w:r>
          </w:p>
        </w:tc>
        <w:tc>
          <w:tcPr>
            <w:tcW w:w="2268" w:type="dxa"/>
            <w:vAlign w:val="center"/>
          </w:tcPr>
          <w:p w:rsidR="001C5039" w:rsidRPr="00E8110D" w:rsidRDefault="001C5039" w:rsidP="001C5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47:07:0957004:755</w:t>
            </w:r>
          </w:p>
        </w:tc>
      </w:tr>
      <w:tr w:rsidR="001C5039" w:rsidRPr="00AF0AC9" w:rsidTr="004E61DD">
        <w:tc>
          <w:tcPr>
            <w:tcW w:w="401" w:type="dxa"/>
            <w:vMerge/>
          </w:tcPr>
          <w:p w:rsidR="001C5039" w:rsidRPr="00AF0AC9" w:rsidRDefault="001C5039" w:rsidP="001C50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1C5039" w:rsidRPr="00E8110D" w:rsidRDefault="001C5039" w:rsidP="001C5039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</w:t>
            </w:r>
          </w:p>
        </w:tc>
        <w:tc>
          <w:tcPr>
            <w:tcW w:w="2268" w:type="dxa"/>
            <w:vAlign w:val="center"/>
          </w:tcPr>
          <w:p w:rsidR="001C5039" w:rsidRPr="00E8110D" w:rsidRDefault="001C5039" w:rsidP="001C5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47:07:0957004:754</w:t>
            </w:r>
          </w:p>
        </w:tc>
      </w:tr>
      <w:tr w:rsidR="001C5039" w:rsidRPr="00AF0AC9" w:rsidTr="004E61DD">
        <w:tc>
          <w:tcPr>
            <w:tcW w:w="401" w:type="dxa"/>
            <w:vMerge/>
          </w:tcPr>
          <w:p w:rsidR="001C5039" w:rsidRPr="00AF0AC9" w:rsidRDefault="001C5039" w:rsidP="001C50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1C5039" w:rsidRPr="00E8110D" w:rsidRDefault="001C5039" w:rsidP="001C5039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ЗАО ''</w:t>
            </w:r>
            <w:proofErr w:type="spellStart"/>
            <w:r w:rsidRPr="001C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1C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</w:t>
            </w:r>
          </w:p>
        </w:tc>
        <w:tc>
          <w:tcPr>
            <w:tcW w:w="2268" w:type="dxa"/>
            <w:vAlign w:val="center"/>
          </w:tcPr>
          <w:p w:rsidR="001C5039" w:rsidRPr="00E8110D" w:rsidRDefault="001C5039" w:rsidP="001C5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47:07:0957004:10</w:t>
            </w:r>
          </w:p>
        </w:tc>
      </w:tr>
      <w:tr w:rsidR="001C5039" w:rsidRPr="00AF0AC9" w:rsidTr="004E61DD">
        <w:tc>
          <w:tcPr>
            <w:tcW w:w="401" w:type="dxa"/>
            <w:vMerge/>
          </w:tcPr>
          <w:p w:rsidR="001C5039" w:rsidRPr="00AF0AC9" w:rsidRDefault="001C5039" w:rsidP="001C50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1C5039" w:rsidRPr="00E8110D" w:rsidRDefault="001C5039" w:rsidP="001C5039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Щегловское сельское поселение, дер. </w:t>
            </w:r>
            <w:proofErr w:type="spellStart"/>
            <w:r w:rsidRPr="001C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1C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 №90</w:t>
            </w:r>
          </w:p>
        </w:tc>
        <w:tc>
          <w:tcPr>
            <w:tcW w:w="2268" w:type="dxa"/>
            <w:vAlign w:val="center"/>
          </w:tcPr>
          <w:p w:rsidR="001C5039" w:rsidRPr="00E8110D" w:rsidRDefault="001C5039" w:rsidP="001C5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47:07:0912003:68</w:t>
            </w:r>
          </w:p>
        </w:tc>
      </w:tr>
      <w:tr w:rsidR="001C5039" w:rsidRPr="00AF0AC9" w:rsidTr="004E61DD">
        <w:tc>
          <w:tcPr>
            <w:tcW w:w="401" w:type="dxa"/>
            <w:vMerge/>
          </w:tcPr>
          <w:p w:rsidR="001C5039" w:rsidRPr="00AF0AC9" w:rsidRDefault="001C5039" w:rsidP="001C50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1C5039" w:rsidRPr="00E8110D" w:rsidRDefault="00A14878" w:rsidP="001C5039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д. </w:t>
            </w:r>
            <w:proofErr w:type="spellStart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д.№90</w:t>
            </w:r>
          </w:p>
        </w:tc>
        <w:tc>
          <w:tcPr>
            <w:tcW w:w="2268" w:type="dxa"/>
            <w:vAlign w:val="center"/>
          </w:tcPr>
          <w:p w:rsidR="001C5039" w:rsidRPr="00E8110D" w:rsidRDefault="00A14878" w:rsidP="001C5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47:07:0912003:42</w:t>
            </w:r>
          </w:p>
        </w:tc>
      </w:tr>
      <w:tr w:rsidR="00A14878" w:rsidRPr="00AF0AC9" w:rsidTr="004E61DD">
        <w:tc>
          <w:tcPr>
            <w:tcW w:w="401" w:type="dxa"/>
            <w:vMerge/>
          </w:tcPr>
          <w:p w:rsidR="00A14878" w:rsidRPr="00AF0AC9" w:rsidRDefault="00A14878" w:rsidP="001C50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14878" w:rsidRPr="00E8110D" w:rsidRDefault="00A14878" w:rsidP="001C5039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Щегловская</w:t>
            </w:r>
            <w:proofErr w:type="spellEnd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д. Малая Романовка, ул. Ладожская, уч. 14</w:t>
            </w:r>
          </w:p>
        </w:tc>
        <w:tc>
          <w:tcPr>
            <w:tcW w:w="2268" w:type="dxa"/>
            <w:vAlign w:val="center"/>
          </w:tcPr>
          <w:p w:rsidR="00A14878" w:rsidRPr="00E8110D" w:rsidRDefault="00A14878" w:rsidP="00A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47:07:0912002:5</w:t>
            </w:r>
          </w:p>
        </w:tc>
      </w:tr>
      <w:tr w:rsidR="00A14878" w:rsidRPr="00AF0AC9" w:rsidTr="004E61DD">
        <w:tc>
          <w:tcPr>
            <w:tcW w:w="401" w:type="dxa"/>
            <w:vMerge/>
          </w:tcPr>
          <w:p w:rsidR="00A14878" w:rsidRPr="00AF0AC9" w:rsidRDefault="00A14878" w:rsidP="001C50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14878" w:rsidRPr="00E8110D" w:rsidRDefault="00A14878" w:rsidP="001C5039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д. Малая Романовка, ул. Ладожская, уч.№12</w:t>
            </w:r>
          </w:p>
        </w:tc>
        <w:tc>
          <w:tcPr>
            <w:tcW w:w="2268" w:type="dxa"/>
            <w:vAlign w:val="center"/>
          </w:tcPr>
          <w:p w:rsidR="00A14878" w:rsidRPr="00E8110D" w:rsidRDefault="00A14878" w:rsidP="001C50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47:07:0912002:54</w:t>
            </w:r>
          </w:p>
        </w:tc>
      </w:tr>
      <w:tr w:rsidR="00A14878" w:rsidRPr="00AF0AC9" w:rsidTr="004E61DD">
        <w:tc>
          <w:tcPr>
            <w:tcW w:w="401" w:type="dxa"/>
            <w:vMerge/>
          </w:tcPr>
          <w:p w:rsidR="00A14878" w:rsidRPr="00AF0AC9" w:rsidRDefault="00A14878" w:rsidP="00A14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14878" w:rsidRPr="00E8110D" w:rsidRDefault="00A14878" w:rsidP="00A1487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д. Малая Романовка, Ладожская ул., уч. №10</w:t>
            </w:r>
          </w:p>
        </w:tc>
        <w:tc>
          <w:tcPr>
            <w:tcW w:w="2268" w:type="dxa"/>
            <w:vAlign w:val="center"/>
          </w:tcPr>
          <w:p w:rsidR="00A14878" w:rsidRPr="00E8110D" w:rsidRDefault="00A14878" w:rsidP="00A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47:07:0912002:35</w:t>
            </w:r>
          </w:p>
        </w:tc>
      </w:tr>
      <w:tr w:rsidR="00A14878" w:rsidRPr="00AF0AC9" w:rsidTr="004E61DD">
        <w:tc>
          <w:tcPr>
            <w:tcW w:w="401" w:type="dxa"/>
            <w:vMerge/>
          </w:tcPr>
          <w:p w:rsidR="00A14878" w:rsidRPr="00AF0AC9" w:rsidRDefault="00A14878" w:rsidP="00A14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14878" w:rsidRPr="00E8110D" w:rsidRDefault="00A14878" w:rsidP="00A1487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Щегловское сельское поселение, дер. Малая Романовка, ул. Ладожская, участок № 8</w:t>
            </w:r>
          </w:p>
        </w:tc>
        <w:tc>
          <w:tcPr>
            <w:tcW w:w="2268" w:type="dxa"/>
            <w:vAlign w:val="center"/>
          </w:tcPr>
          <w:p w:rsidR="00A14878" w:rsidRPr="00E8110D" w:rsidRDefault="00A14878" w:rsidP="00A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47:07:0912002:30</w:t>
            </w:r>
          </w:p>
        </w:tc>
      </w:tr>
      <w:tr w:rsidR="00A14878" w:rsidRPr="00AF0AC9" w:rsidTr="004E61DD">
        <w:tc>
          <w:tcPr>
            <w:tcW w:w="401" w:type="dxa"/>
            <w:vMerge/>
          </w:tcPr>
          <w:p w:rsidR="00A14878" w:rsidRPr="00AF0AC9" w:rsidRDefault="00A14878" w:rsidP="00A14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14878" w:rsidRPr="00E8110D" w:rsidRDefault="00A14878" w:rsidP="00A1487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Щегловское сельское поселение, дер. Малая Романовка, ул. Ладожская, д. 6</w:t>
            </w:r>
          </w:p>
        </w:tc>
        <w:tc>
          <w:tcPr>
            <w:tcW w:w="2268" w:type="dxa"/>
            <w:vAlign w:val="center"/>
          </w:tcPr>
          <w:p w:rsidR="00A14878" w:rsidRPr="00E8110D" w:rsidRDefault="00A14878" w:rsidP="00A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47:07:0912002:39</w:t>
            </w:r>
          </w:p>
        </w:tc>
      </w:tr>
      <w:tr w:rsidR="00A14878" w:rsidRPr="00AF0AC9" w:rsidTr="004E61DD">
        <w:tc>
          <w:tcPr>
            <w:tcW w:w="401" w:type="dxa"/>
            <w:vMerge/>
          </w:tcPr>
          <w:p w:rsidR="00A14878" w:rsidRPr="00AF0AC9" w:rsidRDefault="00A14878" w:rsidP="00A14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14878" w:rsidRPr="00E8110D" w:rsidRDefault="00A14878" w:rsidP="00A1487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дер. Малая Романовка, ул. Ладожская, участок № 2</w:t>
            </w:r>
          </w:p>
        </w:tc>
        <w:tc>
          <w:tcPr>
            <w:tcW w:w="2268" w:type="dxa"/>
            <w:vAlign w:val="center"/>
          </w:tcPr>
          <w:p w:rsidR="00A14878" w:rsidRPr="00E8110D" w:rsidRDefault="00A14878" w:rsidP="00A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47:07:0912002:33</w:t>
            </w:r>
          </w:p>
        </w:tc>
      </w:tr>
      <w:tr w:rsidR="00A14878" w:rsidRPr="00AF0AC9" w:rsidTr="004E61DD">
        <w:tc>
          <w:tcPr>
            <w:tcW w:w="401" w:type="dxa"/>
            <w:vMerge/>
          </w:tcPr>
          <w:p w:rsidR="00A14878" w:rsidRPr="00AF0AC9" w:rsidRDefault="00A14878" w:rsidP="00A14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14878" w:rsidRPr="00E8110D" w:rsidRDefault="00A14878" w:rsidP="00A1487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дер. </w:t>
            </w:r>
            <w:proofErr w:type="spellStart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Минулово</w:t>
            </w:r>
            <w:proofErr w:type="spellEnd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 9а</w:t>
            </w:r>
          </w:p>
        </w:tc>
        <w:tc>
          <w:tcPr>
            <w:tcW w:w="2268" w:type="dxa"/>
            <w:vAlign w:val="center"/>
          </w:tcPr>
          <w:p w:rsidR="00A14878" w:rsidRPr="00E8110D" w:rsidRDefault="00A14878" w:rsidP="00A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47:07:0912008:39</w:t>
            </w:r>
          </w:p>
        </w:tc>
      </w:tr>
      <w:tr w:rsidR="00A14878" w:rsidRPr="00AF0AC9" w:rsidTr="004E61DD">
        <w:tc>
          <w:tcPr>
            <w:tcW w:w="401" w:type="dxa"/>
            <w:vMerge/>
          </w:tcPr>
          <w:p w:rsidR="00A14878" w:rsidRPr="00AF0AC9" w:rsidRDefault="00A14878" w:rsidP="00A14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14878" w:rsidRPr="00E8110D" w:rsidRDefault="00A14878" w:rsidP="00A1487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Щегловское сельское поселение, дер. </w:t>
            </w:r>
            <w:proofErr w:type="spellStart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Минулово</w:t>
            </w:r>
            <w:proofErr w:type="spellEnd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8-а</w:t>
            </w:r>
          </w:p>
        </w:tc>
        <w:tc>
          <w:tcPr>
            <w:tcW w:w="2268" w:type="dxa"/>
            <w:vAlign w:val="center"/>
          </w:tcPr>
          <w:p w:rsidR="00A14878" w:rsidRPr="00E8110D" w:rsidRDefault="00A14878" w:rsidP="00A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47:07:0912008:121</w:t>
            </w:r>
          </w:p>
        </w:tc>
      </w:tr>
      <w:tr w:rsidR="00A14878" w:rsidRPr="00AF0AC9" w:rsidTr="004E61DD">
        <w:tc>
          <w:tcPr>
            <w:tcW w:w="401" w:type="dxa"/>
            <w:vMerge/>
          </w:tcPr>
          <w:p w:rsidR="00A14878" w:rsidRPr="00AF0AC9" w:rsidRDefault="00A14878" w:rsidP="00A14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14878" w:rsidRPr="00E8110D" w:rsidRDefault="00A14878" w:rsidP="00A1487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дер. </w:t>
            </w:r>
            <w:proofErr w:type="spellStart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Минулово</w:t>
            </w:r>
            <w:proofErr w:type="spellEnd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уч.№10</w:t>
            </w:r>
          </w:p>
        </w:tc>
        <w:tc>
          <w:tcPr>
            <w:tcW w:w="2268" w:type="dxa"/>
            <w:vAlign w:val="center"/>
          </w:tcPr>
          <w:p w:rsidR="00A14878" w:rsidRPr="00E8110D" w:rsidRDefault="00A14878" w:rsidP="00A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47:07:0912008:70</w:t>
            </w:r>
          </w:p>
        </w:tc>
      </w:tr>
      <w:tr w:rsidR="00A14878" w:rsidRPr="00AF0AC9" w:rsidTr="004E61DD">
        <w:tc>
          <w:tcPr>
            <w:tcW w:w="401" w:type="dxa"/>
            <w:vMerge/>
          </w:tcPr>
          <w:p w:rsidR="00A14878" w:rsidRPr="00AF0AC9" w:rsidRDefault="00A14878" w:rsidP="00A14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14878" w:rsidRPr="00E8110D" w:rsidRDefault="00A14878" w:rsidP="00A1487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дер. </w:t>
            </w:r>
            <w:proofErr w:type="spellStart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Минулово</w:t>
            </w:r>
            <w:proofErr w:type="spellEnd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 N8</w:t>
            </w:r>
          </w:p>
        </w:tc>
        <w:tc>
          <w:tcPr>
            <w:tcW w:w="2268" w:type="dxa"/>
            <w:vAlign w:val="center"/>
          </w:tcPr>
          <w:p w:rsidR="00A14878" w:rsidRPr="00E8110D" w:rsidRDefault="00A14878" w:rsidP="00A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47:07:0912008:7</w:t>
            </w:r>
          </w:p>
        </w:tc>
      </w:tr>
      <w:tr w:rsidR="00A14878" w:rsidRPr="00AF0AC9" w:rsidTr="004E61DD">
        <w:tc>
          <w:tcPr>
            <w:tcW w:w="401" w:type="dxa"/>
            <w:vMerge/>
          </w:tcPr>
          <w:p w:rsidR="00A14878" w:rsidRPr="00AF0AC9" w:rsidRDefault="00A14878" w:rsidP="00A14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14878" w:rsidRPr="00E8110D" w:rsidRDefault="00A14878" w:rsidP="00A1487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Щегловское сельское посе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ление, 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 № 10а</w:t>
            </w:r>
          </w:p>
        </w:tc>
        <w:tc>
          <w:tcPr>
            <w:tcW w:w="2268" w:type="dxa"/>
            <w:vAlign w:val="center"/>
          </w:tcPr>
          <w:p w:rsidR="00A14878" w:rsidRPr="00E8110D" w:rsidRDefault="00A14878" w:rsidP="00A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47:07:0912008:111</w:t>
            </w:r>
          </w:p>
        </w:tc>
      </w:tr>
      <w:tr w:rsidR="00A14878" w:rsidRPr="00AF0AC9" w:rsidTr="004E61DD">
        <w:tc>
          <w:tcPr>
            <w:tcW w:w="401" w:type="dxa"/>
            <w:vMerge/>
          </w:tcPr>
          <w:p w:rsidR="00A14878" w:rsidRPr="00AF0AC9" w:rsidRDefault="00A14878" w:rsidP="00A14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14878" w:rsidRPr="00E8110D" w:rsidRDefault="00A14878" w:rsidP="00A1487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Щегловское сельское поселение, дер. </w:t>
            </w:r>
            <w:proofErr w:type="spellStart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Минулово</w:t>
            </w:r>
            <w:proofErr w:type="spellEnd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 №4а</w:t>
            </w:r>
          </w:p>
        </w:tc>
        <w:tc>
          <w:tcPr>
            <w:tcW w:w="2268" w:type="dxa"/>
            <w:vAlign w:val="center"/>
          </w:tcPr>
          <w:p w:rsidR="00A14878" w:rsidRPr="00E8110D" w:rsidRDefault="00A14878" w:rsidP="00A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47:07:0912008:113</w:t>
            </w:r>
          </w:p>
        </w:tc>
      </w:tr>
      <w:tr w:rsidR="00A14878" w:rsidRPr="00AF0AC9" w:rsidTr="004E61DD">
        <w:tc>
          <w:tcPr>
            <w:tcW w:w="401" w:type="dxa"/>
            <w:vMerge/>
          </w:tcPr>
          <w:p w:rsidR="00A14878" w:rsidRPr="00AF0AC9" w:rsidRDefault="00A14878" w:rsidP="00A14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14878" w:rsidRPr="00E8110D" w:rsidRDefault="00A14878" w:rsidP="00A1487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д. </w:t>
            </w:r>
            <w:proofErr w:type="spellStart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Минулово</w:t>
            </w:r>
            <w:proofErr w:type="spellEnd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 №2</w:t>
            </w:r>
          </w:p>
        </w:tc>
        <w:tc>
          <w:tcPr>
            <w:tcW w:w="2268" w:type="dxa"/>
            <w:vAlign w:val="center"/>
          </w:tcPr>
          <w:p w:rsidR="00A14878" w:rsidRPr="00E8110D" w:rsidRDefault="00A14878" w:rsidP="00A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47:07:0912008:86</w:t>
            </w:r>
          </w:p>
        </w:tc>
      </w:tr>
      <w:tr w:rsidR="00A14878" w:rsidRPr="00AF0AC9" w:rsidTr="004E61DD">
        <w:tc>
          <w:tcPr>
            <w:tcW w:w="401" w:type="dxa"/>
            <w:vMerge/>
          </w:tcPr>
          <w:p w:rsidR="00A14878" w:rsidRPr="00AF0AC9" w:rsidRDefault="00A14878" w:rsidP="00A14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14878" w:rsidRPr="00E8110D" w:rsidRDefault="00A14878" w:rsidP="00A1487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дер. </w:t>
            </w:r>
            <w:proofErr w:type="spellStart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 50</w:t>
            </w:r>
          </w:p>
        </w:tc>
        <w:tc>
          <w:tcPr>
            <w:tcW w:w="2268" w:type="dxa"/>
            <w:vAlign w:val="center"/>
          </w:tcPr>
          <w:p w:rsidR="00A14878" w:rsidRPr="00E8110D" w:rsidRDefault="00A14878" w:rsidP="00A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47:07:0912005:16</w:t>
            </w:r>
          </w:p>
        </w:tc>
      </w:tr>
      <w:tr w:rsidR="00A14878" w:rsidRPr="00AF0AC9" w:rsidTr="004E61DD">
        <w:tc>
          <w:tcPr>
            <w:tcW w:w="401" w:type="dxa"/>
            <w:vMerge/>
          </w:tcPr>
          <w:p w:rsidR="00A14878" w:rsidRPr="00AF0AC9" w:rsidRDefault="00A14878" w:rsidP="00A14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14878" w:rsidRPr="00E8110D" w:rsidRDefault="00A14878" w:rsidP="00A1487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Щегловская</w:t>
            </w:r>
            <w:proofErr w:type="spellEnd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дер. </w:t>
            </w:r>
            <w:proofErr w:type="spellStart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 № 48</w:t>
            </w:r>
          </w:p>
        </w:tc>
        <w:tc>
          <w:tcPr>
            <w:tcW w:w="2268" w:type="dxa"/>
            <w:vAlign w:val="center"/>
          </w:tcPr>
          <w:p w:rsidR="00A14878" w:rsidRPr="00E8110D" w:rsidRDefault="00A14878" w:rsidP="00A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47:07:0912005:29</w:t>
            </w:r>
          </w:p>
        </w:tc>
      </w:tr>
      <w:tr w:rsidR="00A14878" w:rsidRPr="00AF0AC9" w:rsidTr="004E61DD">
        <w:tc>
          <w:tcPr>
            <w:tcW w:w="401" w:type="dxa"/>
            <w:vMerge/>
          </w:tcPr>
          <w:p w:rsidR="00A14878" w:rsidRPr="00AF0AC9" w:rsidRDefault="00A14878" w:rsidP="00A14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14878" w:rsidRPr="00E8110D" w:rsidRDefault="00A14878" w:rsidP="00A1487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Щегловская</w:t>
            </w:r>
            <w:proofErr w:type="spellEnd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дер. </w:t>
            </w:r>
            <w:proofErr w:type="spellStart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 № 46</w:t>
            </w:r>
          </w:p>
        </w:tc>
        <w:tc>
          <w:tcPr>
            <w:tcW w:w="2268" w:type="dxa"/>
            <w:vAlign w:val="center"/>
          </w:tcPr>
          <w:p w:rsidR="00A14878" w:rsidRPr="00E8110D" w:rsidRDefault="00A14878" w:rsidP="00A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47:07:0912005:30</w:t>
            </w:r>
          </w:p>
        </w:tc>
      </w:tr>
      <w:tr w:rsidR="00A14878" w:rsidRPr="00AF0AC9" w:rsidTr="004E61DD">
        <w:tc>
          <w:tcPr>
            <w:tcW w:w="401" w:type="dxa"/>
            <w:vMerge/>
          </w:tcPr>
          <w:p w:rsidR="00A14878" w:rsidRPr="00AF0AC9" w:rsidRDefault="00A14878" w:rsidP="00A14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14878" w:rsidRPr="00E8110D" w:rsidRDefault="00A14878" w:rsidP="00A1487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Щегловское сельское поселение, дер. </w:t>
            </w:r>
            <w:proofErr w:type="spellStart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 28а</w:t>
            </w:r>
          </w:p>
        </w:tc>
        <w:tc>
          <w:tcPr>
            <w:tcW w:w="2268" w:type="dxa"/>
            <w:vAlign w:val="center"/>
          </w:tcPr>
          <w:p w:rsidR="00A14878" w:rsidRPr="00E8110D" w:rsidRDefault="00A14878" w:rsidP="00A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47:07:0912006:77</w:t>
            </w:r>
          </w:p>
        </w:tc>
      </w:tr>
      <w:tr w:rsidR="00A14878" w:rsidRPr="00AF0AC9" w:rsidTr="004E61DD">
        <w:tc>
          <w:tcPr>
            <w:tcW w:w="401" w:type="dxa"/>
            <w:vMerge/>
          </w:tcPr>
          <w:p w:rsidR="00A14878" w:rsidRPr="00AF0AC9" w:rsidRDefault="00A14878" w:rsidP="00A14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14878" w:rsidRPr="00E8110D" w:rsidRDefault="00A14878" w:rsidP="00A1487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Щегловское сельское поселение, деревня </w:t>
            </w:r>
            <w:proofErr w:type="spellStart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участок №28-А</w:t>
            </w:r>
          </w:p>
        </w:tc>
        <w:tc>
          <w:tcPr>
            <w:tcW w:w="2268" w:type="dxa"/>
            <w:vAlign w:val="center"/>
          </w:tcPr>
          <w:p w:rsidR="00A14878" w:rsidRPr="00E8110D" w:rsidRDefault="00A14878" w:rsidP="00A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47:07:0912006:19</w:t>
            </w:r>
          </w:p>
        </w:tc>
      </w:tr>
      <w:tr w:rsidR="00A14878" w:rsidRPr="00AF0AC9" w:rsidTr="004E61DD">
        <w:tc>
          <w:tcPr>
            <w:tcW w:w="401" w:type="dxa"/>
            <w:vMerge/>
          </w:tcPr>
          <w:p w:rsidR="00A14878" w:rsidRPr="00AF0AC9" w:rsidRDefault="00A14878" w:rsidP="00A14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14878" w:rsidRPr="00E8110D" w:rsidRDefault="00A14878" w:rsidP="00A1487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д. </w:t>
            </w:r>
            <w:proofErr w:type="spellStart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уч.№24</w:t>
            </w:r>
          </w:p>
        </w:tc>
        <w:tc>
          <w:tcPr>
            <w:tcW w:w="2268" w:type="dxa"/>
            <w:vAlign w:val="center"/>
          </w:tcPr>
          <w:p w:rsidR="00A14878" w:rsidRPr="00E8110D" w:rsidRDefault="00A14878" w:rsidP="00A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47:07:0912006:46</w:t>
            </w:r>
          </w:p>
        </w:tc>
      </w:tr>
      <w:tr w:rsidR="00A14878" w:rsidRPr="00AF0AC9" w:rsidTr="004E61DD">
        <w:tc>
          <w:tcPr>
            <w:tcW w:w="401" w:type="dxa"/>
            <w:vMerge/>
          </w:tcPr>
          <w:p w:rsidR="00A14878" w:rsidRPr="00AF0AC9" w:rsidRDefault="00A14878" w:rsidP="00A14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14878" w:rsidRPr="00E8110D" w:rsidRDefault="00A14878" w:rsidP="00A1487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д. </w:t>
            </w:r>
            <w:proofErr w:type="spellStart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 №16</w:t>
            </w:r>
          </w:p>
        </w:tc>
        <w:tc>
          <w:tcPr>
            <w:tcW w:w="2268" w:type="dxa"/>
            <w:vAlign w:val="center"/>
          </w:tcPr>
          <w:p w:rsidR="00A14878" w:rsidRPr="00E8110D" w:rsidRDefault="00A14878" w:rsidP="00A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47:07:0912006:6</w:t>
            </w:r>
          </w:p>
        </w:tc>
      </w:tr>
      <w:tr w:rsidR="00A14878" w:rsidRPr="00AF0AC9" w:rsidTr="004E61DD">
        <w:tc>
          <w:tcPr>
            <w:tcW w:w="401" w:type="dxa"/>
            <w:vMerge/>
          </w:tcPr>
          <w:p w:rsidR="00A14878" w:rsidRPr="00AF0AC9" w:rsidRDefault="00A14878" w:rsidP="00A14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14878" w:rsidRPr="00E8110D" w:rsidRDefault="00A14878" w:rsidP="004E61D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область, Всеволожский муниципальный район, Щегловское сельское поселение, дер. </w:t>
            </w:r>
            <w:proofErr w:type="spellStart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E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4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№ 14а</w:t>
            </w:r>
          </w:p>
        </w:tc>
        <w:tc>
          <w:tcPr>
            <w:tcW w:w="2268" w:type="dxa"/>
            <w:vAlign w:val="center"/>
          </w:tcPr>
          <w:p w:rsidR="00A14878" w:rsidRPr="00E8110D" w:rsidRDefault="004061B1" w:rsidP="00A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47:07:0912006:72</w:t>
            </w:r>
          </w:p>
        </w:tc>
      </w:tr>
      <w:tr w:rsidR="00A14878" w:rsidRPr="00AF0AC9" w:rsidTr="004E61DD">
        <w:tc>
          <w:tcPr>
            <w:tcW w:w="401" w:type="dxa"/>
            <w:vMerge/>
          </w:tcPr>
          <w:p w:rsidR="00A14878" w:rsidRPr="00AF0AC9" w:rsidRDefault="00A14878" w:rsidP="00A14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14878" w:rsidRPr="00E8110D" w:rsidRDefault="004061B1" w:rsidP="00A1487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область, Всеволожский муниципальный район, Щегловское сельское поселение, дер. </w:t>
            </w:r>
            <w:proofErr w:type="spellStart"/>
            <w:r w:rsidRPr="0040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40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уч.4а</w:t>
            </w:r>
          </w:p>
        </w:tc>
        <w:tc>
          <w:tcPr>
            <w:tcW w:w="2268" w:type="dxa"/>
            <w:vAlign w:val="center"/>
          </w:tcPr>
          <w:p w:rsidR="00A14878" w:rsidRPr="00E8110D" w:rsidRDefault="004061B1" w:rsidP="00A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47:07:0912006:82</w:t>
            </w:r>
          </w:p>
        </w:tc>
      </w:tr>
      <w:tr w:rsidR="00A14878" w:rsidRPr="00AF0AC9" w:rsidTr="004E61DD">
        <w:tc>
          <w:tcPr>
            <w:tcW w:w="401" w:type="dxa"/>
            <w:vMerge/>
          </w:tcPr>
          <w:p w:rsidR="00A14878" w:rsidRPr="00AF0AC9" w:rsidRDefault="00A14878" w:rsidP="00A14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14878" w:rsidRPr="00E8110D" w:rsidRDefault="004061B1" w:rsidP="00A1487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</w:t>
            </w:r>
          </w:p>
        </w:tc>
        <w:tc>
          <w:tcPr>
            <w:tcW w:w="2268" w:type="dxa"/>
            <w:vAlign w:val="center"/>
          </w:tcPr>
          <w:p w:rsidR="00A14878" w:rsidRPr="00E8110D" w:rsidRDefault="004061B1" w:rsidP="00A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47:07:0915002:19</w:t>
            </w:r>
          </w:p>
        </w:tc>
      </w:tr>
      <w:tr w:rsidR="004061B1" w:rsidRPr="00AF0AC9" w:rsidTr="004E61DD">
        <w:tc>
          <w:tcPr>
            <w:tcW w:w="401" w:type="dxa"/>
            <w:vMerge/>
          </w:tcPr>
          <w:p w:rsidR="004061B1" w:rsidRPr="00AF0AC9" w:rsidRDefault="004061B1" w:rsidP="00406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4061B1" w:rsidRPr="004E61DD" w:rsidRDefault="004061B1" w:rsidP="004E61D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Щегловское сельское поселение, Трасса "Межпоселковый газопровод высокого давления г. Всеволожск - п. </w:t>
            </w:r>
            <w:proofErr w:type="spellStart"/>
            <w:r w:rsidRPr="004E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</w:t>
            </w:r>
            <w:proofErr w:type="spellEnd"/>
            <w:r w:rsidRPr="004E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Кирпичный Завод" с установкой ПРГ для газоснабжения потребителей </w:t>
            </w:r>
            <w:proofErr w:type="spellStart"/>
            <w:r w:rsidRPr="004E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</w:t>
            </w:r>
            <w:proofErr w:type="spellEnd"/>
            <w:r w:rsidRPr="004E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Кирпичный Завод </w:t>
            </w:r>
          </w:p>
        </w:tc>
        <w:tc>
          <w:tcPr>
            <w:tcW w:w="2268" w:type="dxa"/>
          </w:tcPr>
          <w:p w:rsidR="004061B1" w:rsidRPr="004E61DD" w:rsidRDefault="004061B1" w:rsidP="00406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47:07:0915002:12</w:t>
            </w:r>
          </w:p>
        </w:tc>
      </w:tr>
      <w:tr w:rsidR="004061B1" w:rsidRPr="00AF0AC9" w:rsidTr="004E61DD">
        <w:tc>
          <w:tcPr>
            <w:tcW w:w="401" w:type="dxa"/>
            <w:vMerge/>
          </w:tcPr>
          <w:p w:rsidR="004061B1" w:rsidRPr="00AF0AC9" w:rsidRDefault="004061B1" w:rsidP="00406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center"/>
          </w:tcPr>
          <w:p w:rsidR="004061B1" w:rsidRPr="00E8110D" w:rsidRDefault="004061B1" w:rsidP="004061B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АОЗТ "</w:t>
            </w:r>
            <w:proofErr w:type="spellStart"/>
            <w:r w:rsidRPr="0040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40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участок Центральное отделение II</w:t>
            </w:r>
          </w:p>
        </w:tc>
        <w:tc>
          <w:tcPr>
            <w:tcW w:w="2268" w:type="dxa"/>
          </w:tcPr>
          <w:p w:rsidR="004061B1" w:rsidRPr="004061B1" w:rsidRDefault="004061B1" w:rsidP="00406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47:07:0915002:</w:t>
            </w:r>
            <w:r w:rsidRPr="0040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061B1" w:rsidRPr="00AF0AC9" w:rsidTr="004E61DD">
        <w:tc>
          <w:tcPr>
            <w:tcW w:w="401" w:type="dxa"/>
            <w:vMerge/>
          </w:tcPr>
          <w:p w:rsidR="004061B1" w:rsidRPr="00AF0AC9" w:rsidRDefault="004061B1" w:rsidP="00406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4061B1" w:rsidRPr="004C79E4" w:rsidRDefault="004061B1" w:rsidP="004C79E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Щегловское сельское поселение </w:t>
            </w:r>
          </w:p>
        </w:tc>
        <w:tc>
          <w:tcPr>
            <w:tcW w:w="2268" w:type="dxa"/>
          </w:tcPr>
          <w:p w:rsidR="004061B1" w:rsidRPr="004C79E4" w:rsidRDefault="004061B1" w:rsidP="00406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47:07:0915002:11</w:t>
            </w:r>
          </w:p>
        </w:tc>
      </w:tr>
      <w:tr w:rsidR="00A14878" w:rsidRPr="00AF0AC9" w:rsidTr="004E61DD">
        <w:tc>
          <w:tcPr>
            <w:tcW w:w="401" w:type="dxa"/>
            <w:vMerge/>
          </w:tcPr>
          <w:p w:rsidR="00A14878" w:rsidRPr="00AF0AC9" w:rsidRDefault="00A14878" w:rsidP="00A14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14878" w:rsidRPr="004C79E4" w:rsidRDefault="004061B1" w:rsidP="004C79E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4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Щегловская</w:t>
            </w:r>
            <w:proofErr w:type="spellEnd"/>
            <w:r w:rsidRPr="004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п. ст. Кирпичный завод, </w:t>
            </w:r>
            <w:proofErr w:type="spellStart"/>
            <w:r w:rsidRPr="004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4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14878" w:rsidRPr="004C79E4" w:rsidRDefault="004061B1" w:rsidP="00406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47:07:0915001:46</w:t>
            </w:r>
          </w:p>
        </w:tc>
      </w:tr>
      <w:tr w:rsidR="00A14878" w:rsidRPr="00AF0AC9" w:rsidTr="004E61DD">
        <w:tc>
          <w:tcPr>
            <w:tcW w:w="401" w:type="dxa"/>
            <w:vMerge/>
          </w:tcPr>
          <w:p w:rsidR="00A14878" w:rsidRPr="00AF0AC9" w:rsidRDefault="00A14878" w:rsidP="00A14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14878" w:rsidRPr="00E8110D" w:rsidRDefault="004061B1" w:rsidP="00A1487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ЗАО ''</w:t>
            </w:r>
            <w:proofErr w:type="spellStart"/>
            <w:r w:rsidRPr="0040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40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</w:t>
            </w:r>
          </w:p>
        </w:tc>
        <w:tc>
          <w:tcPr>
            <w:tcW w:w="2268" w:type="dxa"/>
            <w:vAlign w:val="center"/>
          </w:tcPr>
          <w:p w:rsidR="00A14878" w:rsidRPr="00E8110D" w:rsidRDefault="004061B1" w:rsidP="00A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47:07:0957008:2</w:t>
            </w:r>
          </w:p>
        </w:tc>
      </w:tr>
      <w:tr w:rsidR="004061B1" w:rsidRPr="00AF0AC9" w:rsidTr="004E61DD">
        <w:tc>
          <w:tcPr>
            <w:tcW w:w="401" w:type="dxa"/>
            <w:vMerge/>
          </w:tcPr>
          <w:p w:rsidR="004061B1" w:rsidRPr="00AF0AC9" w:rsidRDefault="004061B1" w:rsidP="00406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4061B1" w:rsidRPr="00E8110D" w:rsidRDefault="004061B1" w:rsidP="004061B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ЗАО ''</w:t>
            </w:r>
            <w:proofErr w:type="spellStart"/>
            <w:r w:rsidRPr="0040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40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</w:t>
            </w:r>
          </w:p>
        </w:tc>
        <w:tc>
          <w:tcPr>
            <w:tcW w:w="2268" w:type="dxa"/>
            <w:vAlign w:val="center"/>
          </w:tcPr>
          <w:p w:rsidR="004061B1" w:rsidRPr="00E8110D" w:rsidRDefault="004061B1" w:rsidP="00406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47:07:0957008:1</w:t>
            </w:r>
          </w:p>
        </w:tc>
      </w:tr>
      <w:tr w:rsidR="00A14878" w:rsidRPr="00AF0AC9" w:rsidTr="004E61DD">
        <w:tc>
          <w:tcPr>
            <w:tcW w:w="401" w:type="dxa"/>
            <w:vMerge/>
          </w:tcPr>
          <w:p w:rsidR="00A14878" w:rsidRPr="00AF0AC9" w:rsidRDefault="00A14878" w:rsidP="00A14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14878" w:rsidRPr="00E8110D" w:rsidRDefault="004061B1" w:rsidP="004061B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Центральное отделение 1</w:t>
            </w:r>
          </w:p>
        </w:tc>
        <w:tc>
          <w:tcPr>
            <w:tcW w:w="2268" w:type="dxa"/>
            <w:vAlign w:val="center"/>
          </w:tcPr>
          <w:p w:rsidR="00A14878" w:rsidRPr="00E8110D" w:rsidRDefault="004061B1" w:rsidP="00A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47:07:0957005:269</w:t>
            </w:r>
          </w:p>
        </w:tc>
      </w:tr>
      <w:tr w:rsidR="00A14878" w:rsidRPr="00AF0AC9" w:rsidTr="004E61DD">
        <w:tc>
          <w:tcPr>
            <w:tcW w:w="401" w:type="dxa"/>
            <w:vMerge/>
          </w:tcPr>
          <w:p w:rsidR="00A14878" w:rsidRPr="00AF0AC9" w:rsidRDefault="00A14878" w:rsidP="00A14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14878" w:rsidRPr="00E8110D" w:rsidRDefault="004061B1" w:rsidP="00A1487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муниципальный район, Щегловское сельское поселение, пос. </w:t>
            </w:r>
            <w:proofErr w:type="spellStart"/>
            <w:r w:rsidRPr="0040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40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уч. 100</w:t>
            </w:r>
          </w:p>
        </w:tc>
        <w:tc>
          <w:tcPr>
            <w:tcW w:w="2268" w:type="dxa"/>
            <w:vAlign w:val="center"/>
          </w:tcPr>
          <w:p w:rsidR="00A14878" w:rsidRPr="00E8110D" w:rsidRDefault="004061B1" w:rsidP="00A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47:07:0957005:805</w:t>
            </w:r>
          </w:p>
        </w:tc>
      </w:tr>
      <w:tr w:rsidR="004061B1" w:rsidRPr="00AF0AC9" w:rsidTr="004E61DD">
        <w:tc>
          <w:tcPr>
            <w:tcW w:w="401" w:type="dxa"/>
            <w:vMerge/>
          </w:tcPr>
          <w:p w:rsidR="004061B1" w:rsidRPr="00AF0AC9" w:rsidRDefault="004061B1" w:rsidP="00406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4061B1" w:rsidRPr="00E8110D" w:rsidRDefault="004061B1" w:rsidP="004061B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Щегловское сельское поселение, массив Центральное отделение</w:t>
            </w:r>
          </w:p>
        </w:tc>
        <w:tc>
          <w:tcPr>
            <w:tcW w:w="2268" w:type="dxa"/>
          </w:tcPr>
          <w:p w:rsidR="004061B1" w:rsidRPr="004061B1" w:rsidRDefault="004061B1" w:rsidP="00406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47:07:0957005:921</w:t>
            </w:r>
          </w:p>
        </w:tc>
      </w:tr>
      <w:tr w:rsidR="004061B1" w:rsidRPr="00AF0AC9" w:rsidTr="004E61DD">
        <w:tc>
          <w:tcPr>
            <w:tcW w:w="401" w:type="dxa"/>
            <w:vMerge/>
          </w:tcPr>
          <w:p w:rsidR="004061B1" w:rsidRPr="00AF0AC9" w:rsidRDefault="004061B1" w:rsidP="00406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4061B1" w:rsidRPr="00E8110D" w:rsidRDefault="004061B1" w:rsidP="004061B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Щегловское сельское поселение, массив Центральное отделение</w:t>
            </w:r>
          </w:p>
        </w:tc>
        <w:tc>
          <w:tcPr>
            <w:tcW w:w="2268" w:type="dxa"/>
          </w:tcPr>
          <w:p w:rsidR="004061B1" w:rsidRPr="004061B1" w:rsidRDefault="004061B1" w:rsidP="00406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47:07:0957005:922</w:t>
            </w:r>
          </w:p>
        </w:tc>
      </w:tr>
      <w:tr w:rsidR="004061B1" w:rsidRPr="00AF0AC9" w:rsidTr="004E61DD">
        <w:tc>
          <w:tcPr>
            <w:tcW w:w="401" w:type="dxa"/>
            <w:vMerge/>
          </w:tcPr>
          <w:p w:rsidR="004061B1" w:rsidRPr="00AF0AC9" w:rsidRDefault="004061B1" w:rsidP="004061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4061B1" w:rsidRPr="00E8110D" w:rsidRDefault="00AF464F" w:rsidP="004061B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р-н. Всеволожский, с/п. Щегловское</w:t>
            </w:r>
          </w:p>
        </w:tc>
        <w:tc>
          <w:tcPr>
            <w:tcW w:w="2268" w:type="dxa"/>
          </w:tcPr>
          <w:p w:rsidR="004061B1" w:rsidRPr="004061B1" w:rsidRDefault="00AF464F" w:rsidP="00406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47:07:0957005:993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AF464F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р-н. Всеволожский, с/п. Щегловское</w:t>
            </w:r>
          </w:p>
        </w:tc>
        <w:tc>
          <w:tcPr>
            <w:tcW w:w="2268" w:type="dxa"/>
          </w:tcPr>
          <w:p w:rsidR="00AF464F" w:rsidRPr="004061B1" w:rsidRDefault="00AF464F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47:07:0957005:994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AF464F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р-н. Всеволожский, с/п. Щегловское</w:t>
            </w:r>
          </w:p>
        </w:tc>
        <w:tc>
          <w:tcPr>
            <w:tcW w:w="2268" w:type="dxa"/>
          </w:tcPr>
          <w:p w:rsidR="00AF464F" w:rsidRPr="004061B1" w:rsidRDefault="00AF464F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47:07:0957005:995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AF464F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р-н. Всеволожский, с/п. Щегловское</w:t>
            </w:r>
          </w:p>
        </w:tc>
        <w:tc>
          <w:tcPr>
            <w:tcW w:w="2268" w:type="dxa"/>
          </w:tcPr>
          <w:p w:rsidR="00AF464F" w:rsidRPr="004061B1" w:rsidRDefault="00AF464F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47:07:0957005:996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AF464F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р-н. Всеволожский, с/п. Щегловское</w:t>
            </w:r>
          </w:p>
        </w:tc>
        <w:tc>
          <w:tcPr>
            <w:tcW w:w="2268" w:type="dxa"/>
          </w:tcPr>
          <w:p w:rsidR="00AF464F" w:rsidRPr="004061B1" w:rsidRDefault="00AF464F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47:07:0957005:1002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AF464F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р-н. Всеволожский, с/п. Щегловское</w:t>
            </w:r>
          </w:p>
        </w:tc>
        <w:tc>
          <w:tcPr>
            <w:tcW w:w="2268" w:type="dxa"/>
          </w:tcPr>
          <w:p w:rsidR="00AF464F" w:rsidRPr="004061B1" w:rsidRDefault="00AF464F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47:07:0957005:998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AF464F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область, Всеволожский муниципальный район, Щегловское сельское поселение, п. </w:t>
            </w:r>
            <w:proofErr w:type="spellStart"/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Новая, земельный участок 13</w:t>
            </w:r>
          </w:p>
        </w:tc>
        <w:tc>
          <w:tcPr>
            <w:tcW w:w="2268" w:type="dxa"/>
          </w:tcPr>
          <w:p w:rsidR="00AF464F" w:rsidRPr="004061B1" w:rsidRDefault="00AF464F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47:07:0957005:999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AF464F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р-н. Всеволожский, с/п. Щегловское</w:t>
            </w:r>
          </w:p>
        </w:tc>
        <w:tc>
          <w:tcPr>
            <w:tcW w:w="2268" w:type="dxa"/>
          </w:tcPr>
          <w:p w:rsidR="00AF464F" w:rsidRPr="004061B1" w:rsidRDefault="00AF464F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47:07:0957005:1000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AF464F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массив Центральное II</w:t>
            </w:r>
          </w:p>
        </w:tc>
        <w:tc>
          <w:tcPr>
            <w:tcW w:w="2268" w:type="dxa"/>
          </w:tcPr>
          <w:p w:rsidR="00AF464F" w:rsidRPr="004061B1" w:rsidRDefault="00AF464F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47:07:0957005:45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AF464F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2268" w:type="dxa"/>
          </w:tcPr>
          <w:p w:rsidR="00AF464F" w:rsidRPr="004061B1" w:rsidRDefault="00AF464F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47:07:0957005:1014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AF464F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</w:p>
        </w:tc>
        <w:tc>
          <w:tcPr>
            <w:tcW w:w="2268" w:type="dxa"/>
          </w:tcPr>
          <w:p w:rsidR="00AF464F" w:rsidRPr="004061B1" w:rsidRDefault="00AF464F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47:07:0957005:1013</w:t>
            </w:r>
          </w:p>
        </w:tc>
      </w:tr>
      <w:tr w:rsidR="00AF464F" w:rsidRPr="00AF0AC9" w:rsidTr="004E61DD">
        <w:trPr>
          <w:trHeight w:val="70"/>
        </w:trPr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AF464F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Щегловская</w:t>
            </w:r>
            <w:proofErr w:type="spellEnd"/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массив "Центральное отделение 1"</w:t>
            </w:r>
          </w:p>
        </w:tc>
        <w:tc>
          <w:tcPr>
            <w:tcW w:w="2268" w:type="dxa"/>
          </w:tcPr>
          <w:p w:rsidR="00AF464F" w:rsidRPr="004061B1" w:rsidRDefault="00AF464F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47:07:0957005:691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AF464F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ЗАО "</w:t>
            </w:r>
            <w:proofErr w:type="spellStart"/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</w:tcPr>
          <w:p w:rsidR="00AF464F" w:rsidRPr="004061B1" w:rsidRDefault="00AF464F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47:07:0957005:784</w:t>
            </w:r>
          </w:p>
        </w:tc>
      </w:tr>
      <w:tr w:rsidR="00A14878" w:rsidRPr="00AF0AC9" w:rsidTr="004E61DD">
        <w:tc>
          <w:tcPr>
            <w:tcW w:w="401" w:type="dxa"/>
            <w:vMerge/>
          </w:tcPr>
          <w:p w:rsidR="00A14878" w:rsidRPr="00AF0AC9" w:rsidRDefault="00A14878" w:rsidP="00A14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14878" w:rsidRPr="00E8110D" w:rsidRDefault="00AF464F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область, Всеволожский муниципальный район, Щегловское сельское поселение, пос. </w:t>
            </w:r>
            <w:proofErr w:type="spellStart"/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</w:p>
        </w:tc>
        <w:tc>
          <w:tcPr>
            <w:tcW w:w="2268" w:type="dxa"/>
            <w:vAlign w:val="center"/>
          </w:tcPr>
          <w:p w:rsidR="00A14878" w:rsidRPr="00E8110D" w:rsidRDefault="00AF464F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47:07:0957005:1051</w:t>
            </w:r>
          </w:p>
        </w:tc>
      </w:tr>
      <w:tr w:rsidR="00A14878" w:rsidRPr="00AF0AC9" w:rsidTr="004E61DD">
        <w:tc>
          <w:tcPr>
            <w:tcW w:w="401" w:type="dxa"/>
            <w:vMerge/>
          </w:tcPr>
          <w:p w:rsidR="00A14878" w:rsidRPr="00AF0AC9" w:rsidRDefault="00A14878" w:rsidP="00A14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14878" w:rsidRPr="00E8110D" w:rsidRDefault="00AF464F" w:rsidP="00A14878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земли АОЗТ "</w:t>
            </w:r>
            <w:proofErr w:type="spellStart"/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участок Центральное отделение II</w:t>
            </w:r>
          </w:p>
        </w:tc>
        <w:tc>
          <w:tcPr>
            <w:tcW w:w="2268" w:type="dxa"/>
            <w:vAlign w:val="center"/>
          </w:tcPr>
          <w:p w:rsidR="00A14878" w:rsidRPr="00E8110D" w:rsidRDefault="00AF464F" w:rsidP="00A14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47:07:0957005:463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AF464F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ЗАО "</w:t>
            </w:r>
            <w:proofErr w:type="spellStart"/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уч. "Центральное Отделение II"</w:t>
            </w:r>
          </w:p>
        </w:tc>
        <w:tc>
          <w:tcPr>
            <w:tcW w:w="2268" w:type="dxa"/>
          </w:tcPr>
          <w:p w:rsidR="00AF464F" w:rsidRPr="00AF464F" w:rsidRDefault="00AF464F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47:07:0957005:330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AF464F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земли ЗАО "</w:t>
            </w:r>
            <w:proofErr w:type="spellStart"/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уч. "Центральное Отделение II"</w:t>
            </w:r>
          </w:p>
        </w:tc>
        <w:tc>
          <w:tcPr>
            <w:tcW w:w="2268" w:type="dxa"/>
          </w:tcPr>
          <w:p w:rsidR="00AF464F" w:rsidRPr="00AF464F" w:rsidRDefault="00AF464F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47:07:0957005:329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AF464F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Ленинградская область, Всеволожский район, уч. Центральное отделение II</w:t>
            </w:r>
          </w:p>
        </w:tc>
        <w:tc>
          <w:tcPr>
            <w:tcW w:w="2268" w:type="dxa"/>
          </w:tcPr>
          <w:p w:rsidR="00AF464F" w:rsidRPr="00AF464F" w:rsidRDefault="00AF464F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47:07:0957005:1046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AF464F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р-н. Всеволожский, с/п. Щегловское</w:t>
            </w:r>
          </w:p>
        </w:tc>
        <w:tc>
          <w:tcPr>
            <w:tcW w:w="2268" w:type="dxa"/>
          </w:tcPr>
          <w:p w:rsidR="00AF464F" w:rsidRPr="00AF464F" w:rsidRDefault="00AF464F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47:07:0957005:1001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AF464F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р-н. Всеволожский, с/п. Щегловское</w:t>
            </w:r>
          </w:p>
        </w:tc>
        <w:tc>
          <w:tcPr>
            <w:tcW w:w="2268" w:type="dxa"/>
          </w:tcPr>
          <w:p w:rsidR="00AF464F" w:rsidRPr="00AF464F" w:rsidRDefault="00AF464F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47:07:0957005:997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AF464F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массив Центральное отделение</w:t>
            </w:r>
          </w:p>
        </w:tc>
        <w:tc>
          <w:tcPr>
            <w:tcW w:w="2268" w:type="dxa"/>
          </w:tcPr>
          <w:p w:rsidR="00AF464F" w:rsidRPr="00AF464F" w:rsidRDefault="00AF464F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47:07:0957005:665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AF464F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массив ''Центральное Отделение I'', ДНП ''Щегловка'', уч. №33</w:t>
            </w:r>
          </w:p>
        </w:tc>
        <w:tc>
          <w:tcPr>
            <w:tcW w:w="2268" w:type="dxa"/>
          </w:tcPr>
          <w:p w:rsidR="00AF464F" w:rsidRPr="00AF464F" w:rsidRDefault="00AF464F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47:07:0957005:116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AF464F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массив ''Центральное Отделени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I'', ДНП ''Щегловка'', уч. №32</w:t>
            </w:r>
          </w:p>
        </w:tc>
        <w:tc>
          <w:tcPr>
            <w:tcW w:w="2268" w:type="dxa"/>
          </w:tcPr>
          <w:p w:rsidR="00AF464F" w:rsidRPr="00AF464F" w:rsidRDefault="00AF464F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47:07:0957005:117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AF464F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д. </w:t>
            </w:r>
            <w:proofErr w:type="spellStart"/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</w:p>
        </w:tc>
        <w:tc>
          <w:tcPr>
            <w:tcW w:w="2268" w:type="dxa"/>
          </w:tcPr>
          <w:p w:rsidR="00AF464F" w:rsidRPr="00AF464F" w:rsidRDefault="00AF464F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47:07:0957005:49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AF464F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массив ''Центральное Отделение I'', ДНП ''Щегловка'', уч. №23</w:t>
            </w:r>
          </w:p>
        </w:tc>
        <w:tc>
          <w:tcPr>
            <w:tcW w:w="2268" w:type="dxa"/>
          </w:tcPr>
          <w:p w:rsidR="00AF464F" w:rsidRPr="00AF464F" w:rsidRDefault="00AF464F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47:07:0957005:109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AF464F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массив ''Центральное Отделение I'', ДНП ''Щегловка'', уч. №20</w:t>
            </w:r>
          </w:p>
        </w:tc>
        <w:tc>
          <w:tcPr>
            <w:tcW w:w="2268" w:type="dxa"/>
          </w:tcPr>
          <w:p w:rsidR="00AF464F" w:rsidRPr="00AF464F" w:rsidRDefault="00AF464F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47:07:0957005:106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AF464F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массив ''Центральное Отделение I'', ДНП ''Щегловка'', уч. №78</w:t>
            </w:r>
          </w:p>
        </w:tc>
        <w:tc>
          <w:tcPr>
            <w:tcW w:w="2268" w:type="dxa"/>
          </w:tcPr>
          <w:p w:rsidR="00AF464F" w:rsidRPr="00AF464F" w:rsidRDefault="00AF464F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47:07:0957005:162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AF464F" w:rsidP="004C79E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F464F" w:rsidRPr="00AF464F" w:rsidRDefault="00AF464F" w:rsidP="00AF46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47:07:0957005:4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AF464F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Ленинградская область, Всеволожский район, уч. Центральное отделение II</w:t>
            </w:r>
          </w:p>
        </w:tc>
        <w:tc>
          <w:tcPr>
            <w:tcW w:w="2268" w:type="dxa"/>
          </w:tcPr>
          <w:p w:rsidR="00AF464F" w:rsidRPr="00AF464F" w:rsidRDefault="00AF464F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47:07:0957005:1045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AF464F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уч. Центральное отделение II</w:t>
            </w:r>
          </w:p>
        </w:tc>
        <w:tc>
          <w:tcPr>
            <w:tcW w:w="2268" w:type="dxa"/>
          </w:tcPr>
          <w:p w:rsidR="00AF464F" w:rsidRPr="00AF464F" w:rsidRDefault="00AF464F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47:07:0957005:54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AF464F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Центральное отделение II</w:t>
            </w:r>
          </w:p>
        </w:tc>
        <w:tc>
          <w:tcPr>
            <w:tcW w:w="2268" w:type="dxa"/>
          </w:tcPr>
          <w:p w:rsidR="00AF464F" w:rsidRPr="00AF464F" w:rsidRDefault="00AF464F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47:07:0957005:64</w:t>
            </w:r>
          </w:p>
        </w:tc>
      </w:tr>
      <w:tr w:rsidR="00D04C50" w:rsidRPr="00AF0AC9" w:rsidTr="004E61DD">
        <w:tc>
          <w:tcPr>
            <w:tcW w:w="401" w:type="dxa"/>
            <w:vMerge/>
          </w:tcPr>
          <w:p w:rsidR="00D04C50" w:rsidRPr="00AF0AC9" w:rsidRDefault="00D04C50" w:rsidP="00D04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</w:tcPr>
          <w:p w:rsidR="00D04C50" w:rsidRPr="00D04C50" w:rsidRDefault="00D04C50" w:rsidP="00D04C5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уч. Центральное отделение II</w:t>
            </w:r>
          </w:p>
        </w:tc>
        <w:tc>
          <w:tcPr>
            <w:tcW w:w="2268" w:type="dxa"/>
          </w:tcPr>
          <w:p w:rsidR="00D04C50" w:rsidRPr="00D04C50" w:rsidRDefault="00D04C50" w:rsidP="00D04C5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47:07:0957005:53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D04C50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уч. Центральное отделение</w:t>
            </w:r>
          </w:p>
        </w:tc>
        <w:tc>
          <w:tcPr>
            <w:tcW w:w="2268" w:type="dxa"/>
          </w:tcPr>
          <w:p w:rsidR="00AF464F" w:rsidRPr="00AF464F" w:rsidRDefault="00D04C50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47:07:0957005:47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D04C50" w:rsidP="00D04C5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D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Щегловская</w:t>
            </w:r>
            <w:proofErr w:type="spellEnd"/>
            <w:r w:rsidRPr="00D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уч. "Центральное отделение 2"</w:t>
            </w:r>
          </w:p>
        </w:tc>
        <w:tc>
          <w:tcPr>
            <w:tcW w:w="2268" w:type="dxa"/>
          </w:tcPr>
          <w:p w:rsidR="00AF464F" w:rsidRPr="00AF464F" w:rsidRDefault="00D04C50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47:07:0957005:46</w:t>
            </w:r>
          </w:p>
        </w:tc>
      </w:tr>
      <w:tr w:rsidR="00D04C50" w:rsidRPr="00AF0AC9" w:rsidTr="004E61DD">
        <w:tc>
          <w:tcPr>
            <w:tcW w:w="401" w:type="dxa"/>
            <w:vMerge/>
          </w:tcPr>
          <w:p w:rsidR="00D04C50" w:rsidRPr="00AF0AC9" w:rsidRDefault="00D04C50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D04C50" w:rsidRPr="00E8110D" w:rsidRDefault="00D04C50" w:rsidP="00AF464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уч. Центральное отде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2268" w:type="dxa"/>
          </w:tcPr>
          <w:p w:rsidR="00D04C50" w:rsidRDefault="00D04C50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47:07:0957005:52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D04C50" w:rsidP="00D04C5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район, массив Центральное отделение I</w:t>
            </w:r>
          </w:p>
        </w:tc>
        <w:tc>
          <w:tcPr>
            <w:tcW w:w="2268" w:type="dxa"/>
          </w:tcPr>
          <w:p w:rsidR="00AF464F" w:rsidRPr="00AF464F" w:rsidRDefault="00D04C50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47:07:0957005:43</w:t>
            </w:r>
          </w:p>
        </w:tc>
      </w:tr>
      <w:tr w:rsidR="00AF464F" w:rsidRPr="00AF0AC9" w:rsidTr="004E61DD">
        <w:tc>
          <w:tcPr>
            <w:tcW w:w="401" w:type="dxa"/>
            <w:vMerge/>
          </w:tcPr>
          <w:p w:rsidR="00AF464F" w:rsidRPr="00AF0AC9" w:rsidRDefault="00AF464F" w:rsidP="00AF4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vAlign w:val="bottom"/>
          </w:tcPr>
          <w:p w:rsidR="00AF464F" w:rsidRPr="00E8110D" w:rsidRDefault="00D04C50" w:rsidP="00D04C5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D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Щегловская</w:t>
            </w:r>
            <w:proofErr w:type="spellEnd"/>
            <w:r w:rsidRPr="00D0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волость, массив Центральное отделение I</w:t>
            </w:r>
          </w:p>
        </w:tc>
        <w:tc>
          <w:tcPr>
            <w:tcW w:w="2268" w:type="dxa"/>
          </w:tcPr>
          <w:p w:rsidR="00AF464F" w:rsidRPr="00AF464F" w:rsidRDefault="00D04C50" w:rsidP="00AF46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47:07:0957005:36</w:t>
            </w:r>
          </w:p>
        </w:tc>
      </w:tr>
      <w:tr w:rsidR="00ED5920" w:rsidRPr="00545B76" w:rsidTr="00A14878">
        <w:trPr>
          <w:trHeight w:val="132"/>
        </w:trPr>
        <w:tc>
          <w:tcPr>
            <w:tcW w:w="401" w:type="dxa"/>
          </w:tcPr>
          <w:p w:rsidR="00ED5920" w:rsidRDefault="00ED5920" w:rsidP="00A14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89" w:type="dxa"/>
            <w:gridSpan w:val="2"/>
          </w:tcPr>
          <w:p w:rsidR="00ED5920" w:rsidRDefault="00ED5920" w:rsidP="00ED5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59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Инвестиционная программа в сфере водоснабжения и водоотведения ООО «Северо-Запад Инжиниринг» по строительству, реконструкции и модернизации объектов имущественного комплекса коммунального назначения социально значимого объекта «Система централизованного водоснабжения «Ладожский водовод» Всеволожского муниципального района Ленинградской области на период с 2017 по 2031 годы (Утверждена распоряжением Комитета по жилищно-коммунальному хозяйству Ленинградской области № 126/1 от 25.05.2017); Концессионное соглашение в отношении имущества социально значимого объекта «Система централизованного водоснабжения «Ладожский водовод Всеволожского муниципального района Ленинградской области от 16.12.2016 (в редакции от 09.06.2020); Приказ ФАС России №516/18от 20.04.2018  «О введении государственного регулирования деятельности субъектов естественных монополий и включении организаций в реестр субъектов естественных монополий, в отношении которых осуществляются государственные регулирование и контроль»</w:t>
            </w:r>
          </w:p>
          <w:p w:rsidR="00ED5920" w:rsidRDefault="00ED5920" w:rsidP="00ED592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ED5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тановлении публичного сервитута)</w:t>
            </w:r>
          </w:p>
          <w:p w:rsidR="00ED5920" w:rsidRPr="00911C23" w:rsidRDefault="00ED5920" w:rsidP="00ED5920">
            <w:pPr>
              <w:pStyle w:val="a5"/>
              <w:ind w:left="0"/>
              <w:jc w:val="center"/>
              <w:rPr>
                <w:b/>
                <w:bCs/>
                <w:color w:val="000000"/>
              </w:rPr>
            </w:pPr>
          </w:p>
        </w:tc>
      </w:tr>
      <w:tr w:rsidR="00ED5920" w:rsidRPr="00545B76" w:rsidTr="00A14878">
        <w:trPr>
          <w:trHeight w:val="132"/>
        </w:trPr>
        <w:tc>
          <w:tcPr>
            <w:tcW w:w="401" w:type="dxa"/>
          </w:tcPr>
          <w:p w:rsidR="00ED5920" w:rsidRPr="00545B76" w:rsidRDefault="00ED5920" w:rsidP="00ED5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089" w:type="dxa"/>
            <w:gridSpan w:val="2"/>
          </w:tcPr>
          <w:p w:rsidR="00ED5920" w:rsidRPr="004E1FE0" w:rsidRDefault="00ED5920" w:rsidP="00ED5920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E1FE0">
              <w:rPr>
                <w:bCs/>
                <w:color w:val="000000"/>
                <w:sz w:val="22"/>
                <w:szCs w:val="22"/>
                <w:lang w:eastAsia="en-US"/>
              </w:rPr>
              <w:t xml:space="preserve">Администрация МО </w:t>
            </w:r>
            <w:r w:rsidR="00335C5B">
              <w:rPr>
                <w:bCs/>
                <w:color w:val="000000"/>
                <w:sz w:val="22"/>
                <w:szCs w:val="22"/>
                <w:lang w:eastAsia="en-US"/>
              </w:rPr>
              <w:t>«</w:t>
            </w:r>
            <w:r w:rsidRPr="004E1FE0">
              <w:rPr>
                <w:bCs/>
                <w:color w:val="000000"/>
                <w:sz w:val="22"/>
                <w:szCs w:val="22"/>
                <w:lang w:eastAsia="en-US"/>
              </w:rPr>
              <w:t>Всеволожский муниципальный район</w:t>
            </w:r>
            <w:r w:rsidR="00335C5B">
              <w:rPr>
                <w:bCs/>
                <w:color w:val="000000"/>
                <w:sz w:val="22"/>
                <w:szCs w:val="22"/>
                <w:lang w:eastAsia="en-US"/>
              </w:rPr>
              <w:t>»</w:t>
            </w:r>
            <w:r w:rsidRPr="004E1FE0">
              <w:rPr>
                <w:bCs/>
                <w:color w:val="000000"/>
                <w:sz w:val="22"/>
                <w:szCs w:val="22"/>
                <w:lang w:eastAsia="en-US"/>
              </w:rPr>
              <w:t xml:space="preserve"> Ленинградской области</w:t>
            </w:r>
          </w:p>
          <w:p w:rsidR="00ED5920" w:rsidRPr="004E1FE0" w:rsidRDefault="00ED5920" w:rsidP="00ED5920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E1FE0">
              <w:rPr>
                <w:bCs/>
                <w:color w:val="000000"/>
                <w:sz w:val="22"/>
                <w:szCs w:val="22"/>
                <w:lang w:eastAsia="en-US"/>
              </w:rPr>
              <w:t>Муниципальное казенное учреждение «Центр муниципальных услуг» муниципального образования «Всеволожский муниципальный район» Ленинградской области»</w:t>
            </w:r>
          </w:p>
          <w:p w:rsidR="00ED5920" w:rsidRDefault="00ED5920" w:rsidP="00ED5920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D5920">
              <w:rPr>
                <w:bCs/>
                <w:color w:val="000000"/>
                <w:sz w:val="22"/>
                <w:szCs w:val="22"/>
                <w:lang w:eastAsia="en-US"/>
              </w:rPr>
              <w:t>188643, Ленинградская область, г. Всеволожск, Всеволожский пр-т, 14а, пом. 2</w:t>
            </w:r>
          </w:p>
          <w:p w:rsidR="00ED5920" w:rsidRPr="00911C23" w:rsidRDefault="00ED5920" w:rsidP="00ED5920">
            <w:pPr>
              <w:pStyle w:val="a4"/>
              <w:shd w:val="clear" w:color="auto" w:fill="FFFFFF"/>
              <w:spacing w:before="60" w:beforeAutospacing="0" w:after="60" w:afterAutospacing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11C23">
              <w:rPr>
                <w:bCs/>
                <w:color w:val="000000"/>
                <w:sz w:val="22"/>
                <w:szCs w:val="22"/>
                <w:lang w:eastAsia="en-US"/>
              </w:rPr>
              <w:t>Режим работы: Пн. – Чт. с 9:00 до 18:00, Пт. с 9:00 до 17:00, обед с 13:00 до 14:00</w:t>
            </w:r>
          </w:p>
          <w:p w:rsidR="00ED5920" w:rsidRPr="004E1FE0" w:rsidRDefault="00ED5920" w:rsidP="004E1F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(адрес, по которому заинтересованные лица могут ознакомиться с поступившим ходатайством об</w:t>
            </w:r>
            <w:r w:rsidR="004E1FE0" w:rsidRPr="004E1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1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D5920" w:rsidRPr="00545B76" w:rsidTr="00A14878">
        <w:tc>
          <w:tcPr>
            <w:tcW w:w="401" w:type="dxa"/>
          </w:tcPr>
          <w:p w:rsidR="00ED5920" w:rsidRPr="00545B76" w:rsidRDefault="00ED5920" w:rsidP="00ED5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89" w:type="dxa"/>
            <w:gridSpan w:val="2"/>
          </w:tcPr>
          <w:p w:rsidR="00ED5920" w:rsidRPr="00ED5920" w:rsidRDefault="00ED5920" w:rsidP="00ED59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59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размещения данного сообщения – 30 календарных дней.</w:t>
            </w:r>
          </w:p>
          <w:p w:rsidR="00ED5920" w:rsidRPr="00ED5920" w:rsidRDefault="00ED5920" w:rsidP="00ED59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D59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подачи заявлений в течении срока размещения сообщения.</w:t>
            </w:r>
          </w:p>
          <w:p w:rsidR="00ED5920" w:rsidRPr="00640694" w:rsidRDefault="00ED5920" w:rsidP="00ED59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9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размещения данного сообщения</w:t>
            </w:r>
            <w:r w:rsidRPr="00640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D5920" w:rsidRPr="00545B76" w:rsidTr="00A14878">
        <w:tc>
          <w:tcPr>
            <w:tcW w:w="401" w:type="dxa"/>
          </w:tcPr>
          <w:p w:rsidR="00ED5920" w:rsidRPr="00545B76" w:rsidRDefault="00ED5920" w:rsidP="00ED592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89" w:type="dxa"/>
            <w:gridSpan w:val="2"/>
          </w:tcPr>
          <w:p w:rsidR="00ED5920" w:rsidRDefault="00ED5920" w:rsidP="00ED5920">
            <w:pPr>
              <w:pStyle w:val="a5"/>
              <w:jc w:val="center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vsevreg.ru</w:t>
            </w:r>
          </w:p>
          <w:p w:rsidR="00ED5920" w:rsidRDefault="00ED5920" w:rsidP="00ED5920">
            <w:pPr>
              <w:pStyle w:val="a5"/>
              <w:jc w:val="center"/>
              <w:rPr>
                <w:rStyle w:val="a6"/>
                <w:rFonts w:ascii="Times New Roman" w:hAnsi="Times New Roman"/>
              </w:rPr>
            </w:pPr>
            <w:r w:rsidRPr="00ED5920">
              <w:rPr>
                <w:rStyle w:val="a6"/>
                <w:rFonts w:ascii="Times New Roman" w:hAnsi="Times New Roman"/>
              </w:rPr>
              <w:t>sheglovo.ru</w:t>
            </w:r>
          </w:p>
          <w:p w:rsidR="00ED5920" w:rsidRDefault="00ED5920" w:rsidP="00ED5920">
            <w:pPr>
              <w:pStyle w:val="a5"/>
              <w:jc w:val="center"/>
              <w:rPr>
                <w:rStyle w:val="a6"/>
                <w:rFonts w:ascii="Times New Roman" w:hAnsi="Times New Roman"/>
              </w:rPr>
            </w:pPr>
            <w:r w:rsidRPr="00ED5920">
              <w:rPr>
                <w:rStyle w:val="a6"/>
                <w:rFonts w:ascii="Times New Roman" w:hAnsi="Times New Roman"/>
              </w:rPr>
              <w:t>www.romanovka.ru</w:t>
            </w:r>
          </w:p>
          <w:p w:rsidR="00ED5920" w:rsidRPr="00640694" w:rsidRDefault="00ED5920" w:rsidP="00ED5920">
            <w:pPr>
              <w:pStyle w:val="a5"/>
              <w:ind w:left="-113" w:hanging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A9E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</w:tbl>
    <w:p w:rsidR="00B44413" w:rsidRPr="00AF0AC9" w:rsidRDefault="00B44413" w:rsidP="00335C5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44413" w:rsidRPr="00AF0AC9" w:rsidSect="00545B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76"/>
    <w:rsid w:val="000E792A"/>
    <w:rsid w:val="00132777"/>
    <w:rsid w:val="001425D2"/>
    <w:rsid w:val="001C5039"/>
    <w:rsid w:val="002E15DC"/>
    <w:rsid w:val="00335C5B"/>
    <w:rsid w:val="003A6224"/>
    <w:rsid w:val="003D7AC7"/>
    <w:rsid w:val="004061B1"/>
    <w:rsid w:val="0041108E"/>
    <w:rsid w:val="00467A99"/>
    <w:rsid w:val="004C79E4"/>
    <w:rsid w:val="004E1FE0"/>
    <w:rsid w:val="004E61DD"/>
    <w:rsid w:val="00545B76"/>
    <w:rsid w:val="00593EDF"/>
    <w:rsid w:val="00640694"/>
    <w:rsid w:val="00792220"/>
    <w:rsid w:val="00800653"/>
    <w:rsid w:val="008930E4"/>
    <w:rsid w:val="008C1CCB"/>
    <w:rsid w:val="008C2ACC"/>
    <w:rsid w:val="008E6768"/>
    <w:rsid w:val="008F67D7"/>
    <w:rsid w:val="0090211B"/>
    <w:rsid w:val="00911C23"/>
    <w:rsid w:val="009828F0"/>
    <w:rsid w:val="00A14878"/>
    <w:rsid w:val="00AF0AC9"/>
    <w:rsid w:val="00AF464F"/>
    <w:rsid w:val="00B44413"/>
    <w:rsid w:val="00B606FD"/>
    <w:rsid w:val="00B74EDF"/>
    <w:rsid w:val="00B94D6F"/>
    <w:rsid w:val="00D04C50"/>
    <w:rsid w:val="00E1467B"/>
    <w:rsid w:val="00E8110D"/>
    <w:rsid w:val="00EB1EB4"/>
    <w:rsid w:val="00EC0EEA"/>
    <w:rsid w:val="00ED5920"/>
    <w:rsid w:val="00F0410A"/>
    <w:rsid w:val="00F21CF9"/>
    <w:rsid w:val="00F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B1CD5-55D7-4254-9254-945D1813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45B7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5B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unhideWhenUsed/>
    <w:rsid w:val="0064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0694"/>
    <w:pPr>
      <w:ind w:left="720"/>
      <w:contextualSpacing/>
    </w:pPr>
  </w:style>
  <w:style w:type="paragraph" w:customStyle="1" w:styleId="ConsPlusTitle">
    <w:name w:val="ConsPlusTitle"/>
    <w:uiPriority w:val="99"/>
    <w:rsid w:val="00640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64069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6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wps/portal/p/cc_ib_portal_services/online_request/!ut/p/z1/pZBNU8IwEIZ_iwfP2ZRihVsEpjooyJfSXjJpyECYNu2kqY7_3iTtgBfgYGYP2ezz7r4blKItShX7kntmZKlYbvMkfaDxIpzgUYin8QJHQF7IFPdwDLDuo8-rwByj9D96Czg9XDgErD69OmIU3ACcxVtDEmsyooCfCSZhMJ2P1wMgyx58vM6CAACjlevBS2V0medCo-QeVoJpfiDcfaSrHsqmFraTvZb5jqqmyBzo8tpoIczp3nDT6A5lFdOmEKqrcuaVKAmjIdgY9COAcBhCMDg3ouansnKbQPtoW9CqrKW3kvQ9quX-YKgW-25skx0F76Zkjcx3UnUly3idx4QxuTj7qf2SlLVbJta78Atmx9bmH6Y1NSJjOtu8PU2WriQUt9-gmeKis1IVmy3I96J47F2I77tfFEmA8A!!/p0/IZ7_01HA1A42KODT90AR30VLN22001=CZ6_GQ4E1C41KGQ170AIAK131G00T5=MEcontroller!QCPObjectDataController==/?object_data_id=47:7:957004:4029&amp;dbName=firLite&amp;region_key=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 Олеся Анатольевна</dc:creator>
  <cp:keywords/>
  <dc:description/>
  <cp:lastModifiedBy>Кизлевич</cp:lastModifiedBy>
  <cp:revision>10</cp:revision>
  <cp:lastPrinted>2021-09-09T11:07:00Z</cp:lastPrinted>
  <dcterms:created xsi:type="dcterms:W3CDTF">2021-08-25T16:03:00Z</dcterms:created>
  <dcterms:modified xsi:type="dcterms:W3CDTF">2021-09-09T14:05:00Z</dcterms:modified>
</cp:coreProperties>
</file>